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75509E" w14:textId="489594EE" w:rsidR="00A756F9" w:rsidRPr="00B23FEB" w:rsidRDefault="00A756F9" w:rsidP="00ED7BBC">
      <w:pPr>
        <w:spacing w:line="400" w:lineRule="exact"/>
        <w:jc w:val="center"/>
        <w:rPr>
          <w:rFonts w:asciiTheme="majorEastAsia" w:eastAsiaTheme="majorEastAsia" w:hAnsiTheme="majorEastAsia"/>
          <w:bCs/>
          <w:sz w:val="32"/>
          <w:szCs w:val="32"/>
        </w:rPr>
      </w:pPr>
      <w:r w:rsidRPr="00B23FEB">
        <w:rPr>
          <w:rFonts w:asciiTheme="majorEastAsia" w:eastAsiaTheme="majorEastAsia" w:hAnsiTheme="majorEastAsia" w:hint="eastAsia"/>
          <w:bCs/>
          <w:sz w:val="32"/>
          <w:szCs w:val="32"/>
        </w:rPr>
        <w:t>令和元年度主任相談支援専門員養成研修　事前</w:t>
      </w:r>
      <w:r w:rsidR="00B23FEB" w:rsidRPr="00B23FEB">
        <w:rPr>
          <w:rFonts w:asciiTheme="majorEastAsia" w:eastAsiaTheme="majorEastAsia" w:hAnsiTheme="majorEastAsia" w:hint="eastAsia"/>
          <w:bCs/>
          <w:sz w:val="32"/>
          <w:szCs w:val="32"/>
        </w:rPr>
        <w:t>課題</w:t>
      </w:r>
    </w:p>
    <w:p w14:paraId="08A28A21" w14:textId="0947E8C9" w:rsidR="00ED7BBC" w:rsidRPr="00B23FEB" w:rsidRDefault="00B23FEB" w:rsidP="00ED7BBC">
      <w:pPr>
        <w:spacing w:line="400" w:lineRule="exact"/>
        <w:jc w:val="center"/>
        <w:rPr>
          <w:rFonts w:asciiTheme="majorEastAsia" w:eastAsiaTheme="majorEastAsia" w:hAnsiTheme="majorEastAsia"/>
          <w:bCs/>
          <w:sz w:val="32"/>
          <w:szCs w:val="32"/>
        </w:rPr>
      </w:pPr>
      <w:r>
        <w:rPr>
          <w:rFonts w:asciiTheme="majorEastAsia" w:eastAsiaTheme="majorEastAsia" w:hAnsiTheme="majorEastAsia" w:hint="eastAsia"/>
          <w:bCs/>
          <w:sz w:val="32"/>
          <w:szCs w:val="32"/>
        </w:rPr>
        <w:t>【</w:t>
      </w:r>
      <w:r w:rsidR="00ED7BBC" w:rsidRPr="00B23FEB">
        <w:rPr>
          <w:rFonts w:asciiTheme="majorEastAsia" w:eastAsiaTheme="majorEastAsia" w:hAnsiTheme="majorEastAsia" w:hint="eastAsia"/>
          <w:bCs/>
          <w:sz w:val="32"/>
          <w:szCs w:val="32"/>
        </w:rPr>
        <w:t>都道府県職員用</w:t>
      </w:r>
      <w:r>
        <w:rPr>
          <w:rFonts w:asciiTheme="majorEastAsia" w:eastAsiaTheme="majorEastAsia" w:hAnsiTheme="majorEastAsia" w:hint="eastAsia"/>
          <w:bCs/>
          <w:sz w:val="32"/>
          <w:szCs w:val="32"/>
        </w:rPr>
        <w:t>】</w:t>
      </w:r>
    </w:p>
    <w:p w14:paraId="5E99C776" w14:textId="77777777" w:rsidR="003B012B" w:rsidRDefault="003B012B" w:rsidP="00ED7BBC">
      <w:pPr>
        <w:spacing w:line="40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14:paraId="4C85F1E7" w14:textId="77777777" w:rsidR="00CC0A0F" w:rsidRPr="00A756F9" w:rsidRDefault="00CC0A0F" w:rsidP="00ED7BBC">
      <w:pPr>
        <w:spacing w:line="400" w:lineRule="exact"/>
        <w:jc w:val="center"/>
        <w:rPr>
          <w:rFonts w:asciiTheme="majorEastAsia" w:eastAsiaTheme="majorEastAsia" w:hAnsiTheme="majorEastAsia"/>
          <w:b/>
          <w:sz w:val="32"/>
          <w:szCs w:val="32"/>
        </w:rPr>
      </w:pPr>
    </w:p>
    <w:p w14:paraId="499E044F" w14:textId="77777777" w:rsidR="00A756F9" w:rsidRDefault="00476A5B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6680E5F" wp14:editId="20FC3665">
                <wp:simplePos x="0" y="0"/>
                <wp:positionH relativeFrom="column">
                  <wp:posOffset>22860</wp:posOffset>
                </wp:positionH>
                <wp:positionV relativeFrom="paragraph">
                  <wp:posOffset>151130</wp:posOffset>
                </wp:positionV>
                <wp:extent cx="6124575" cy="4210050"/>
                <wp:effectExtent l="0" t="0" r="28575" b="19050"/>
                <wp:wrapNone/>
                <wp:docPr id="1" name="角丸四角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24575" cy="4210050"/>
                        </a:xfrm>
                        <a:prstGeom prst="roundRect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90A82E8" w14:textId="77777777" w:rsidR="00476A5B" w:rsidRDefault="000C3DF2" w:rsidP="00476A5B">
                            <w:pPr>
                              <w:ind w:firstLineChars="200" w:firstLine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本研修</w:t>
                            </w:r>
                            <w:r w:rsidR="008A150B"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においては、都道府県職員向けプログラム</w:t>
                            </w:r>
                            <w:r w:rsidR="0091350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「</w:t>
                            </w:r>
                            <w:r w:rsidR="008A150B"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情報共有及び意見交換</w:t>
                            </w:r>
                            <w:r w:rsidR="00913508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」</w:t>
                            </w:r>
                          </w:p>
                          <w:p w14:paraId="434CC8E9" w14:textId="77777777" w:rsidR="00ED7BBC" w:rsidRDefault="008A150B" w:rsidP="00476A5B">
                            <w:pPr>
                              <w:ind w:firstLineChars="100" w:firstLine="24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を</w:t>
                            </w:r>
                            <w:r w:rsidR="00913508"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以下のとおり</w:t>
                            </w:r>
                            <w:r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実施します。</w:t>
                            </w:r>
                          </w:p>
                          <w:p w14:paraId="73C4692F" w14:textId="77777777" w:rsidR="00913508" w:rsidRPr="00913508" w:rsidRDefault="00913508" w:rsidP="00F924FD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</w:p>
                          <w:p w14:paraId="51042869" w14:textId="77777777" w:rsidR="00913508" w:rsidRDefault="00913508" w:rsidP="0040684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〇５日目(12月13日(金))9:30～1</w:t>
                            </w:r>
                            <w:r w:rsidR="00F924F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:</w:t>
                            </w:r>
                            <w:r w:rsidR="00F924FD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00</w:t>
                            </w:r>
                          </w:p>
                          <w:p w14:paraId="278F1332" w14:textId="77777777" w:rsidR="00F924FD" w:rsidRDefault="00F924FD" w:rsidP="00406842">
                            <w:pPr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　　テーマ１「</w:t>
                            </w:r>
                            <w:r w:rsidR="0043343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主任相談支援専門員研修の開催準備状況等について」</w:t>
                            </w:r>
                          </w:p>
                          <w:p w14:paraId="36E030D8" w14:textId="77777777" w:rsidR="00913508" w:rsidRDefault="00913508" w:rsidP="0065126F">
                            <w:pPr>
                              <w:ind w:firstLineChars="300" w:firstLine="72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テーマ２「相談支援体制整備について」</w:t>
                            </w:r>
                          </w:p>
                          <w:p w14:paraId="51BE937A" w14:textId="77777777" w:rsidR="0065126F" w:rsidRDefault="006A6D90" w:rsidP="006A6D90">
                            <w:pPr>
                              <w:spacing w:line="400" w:lineRule="exact"/>
                              <w:ind w:firstLineChars="200" w:firstLine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76A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BD7A6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都道府県自立支援協議会</w:t>
                            </w:r>
                          </w:p>
                          <w:p w14:paraId="172C9454" w14:textId="77777777" w:rsidR="0065126F" w:rsidRDefault="006A6D90" w:rsidP="006A6D90">
                            <w:pPr>
                              <w:spacing w:line="400" w:lineRule="exact"/>
                              <w:ind w:firstLineChars="200" w:firstLine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76A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BD7A6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基幹相談支援センター設置促進</w:t>
                            </w:r>
                          </w:p>
                          <w:p w14:paraId="2443084D" w14:textId="77777777" w:rsidR="0065126F" w:rsidRDefault="006A6D90" w:rsidP="006A6D90">
                            <w:pPr>
                              <w:spacing w:line="400" w:lineRule="exact"/>
                              <w:ind w:firstLineChars="200" w:firstLine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 w:rsidR="00476A5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・</w:t>
                            </w:r>
                            <w:r w:rsidR="00BD7A67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人材育成</w:t>
                            </w:r>
                            <w:bookmarkStart w:id="0" w:name="_GoBack"/>
                            <w:bookmarkEnd w:id="0"/>
                          </w:p>
                          <w:p w14:paraId="3AA224C6" w14:textId="77777777" w:rsidR="00913508" w:rsidRPr="00913508" w:rsidRDefault="00913508" w:rsidP="00406842">
                            <w:pPr>
                              <w:jc w:val="left"/>
                              <w:rPr>
                                <w:rFonts w:asciiTheme="minorEastAsia" w:hAnsiTheme="minorEastAsia"/>
                                <w:szCs w:val="21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 xml:space="preserve">   　 </w:t>
                            </w:r>
                            <w:r w:rsidRPr="00913508">
                              <w:rPr>
                                <w:rFonts w:asciiTheme="minorEastAsia" w:hAnsiTheme="minorEastAsia" w:hint="eastAsia"/>
                                <w:szCs w:val="21"/>
                              </w:rPr>
                              <w:t>※「地域援助の具体的展開」(相談支援専門員向け)と並行して実施</w:t>
                            </w:r>
                          </w:p>
                          <w:p w14:paraId="79699F9C" w14:textId="77777777" w:rsidR="008A150B" w:rsidRDefault="008A150B" w:rsidP="00CC0A0F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14:paraId="641D2226" w14:textId="77777777" w:rsidR="00476A5B" w:rsidRPr="00406842" w:rsidRDefault="00476A5B" w:rsidP="00CC0A0F">
                            <w:pPr>
                              <w:spacing w:line="200" w:lineRule="exact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</w:p>
                          <w:p w14:paraId="4CB3FD05" w14:textId="100C29DD" w:rsidR="00476A5B" w:rsidRDefault="008A150B" w:rsidP="00476A5B">
                            <w:pPr>
                              <w:ind w:firstLineChars="200" w:firstLine="48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本</w:t>
                            </w:r>
                            <w:r w:rsidR="00B23FE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事前課題</w:t>
                            </w:r>
                            <w:r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は、</w:t>
                            </w:r>
                            <w:r w:rsidR="00E50146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情報共有及び意見交換を円滑に進めるため、その準備として</w:t>
                            </w:r>
                          </w:p>
                          <w:p w14:paraId="548ABA50" w14:textId="542A24BE" w:rsidR="003E635F" w:rsidRPr="00406842" w:rsidRDefault="0065126F" w:rsidP="00761229">
                            <w:pPr>
                              <w:ind w:leftChars="100" w:left="210"/>
                              <w:jc w:val="left"/>
                              <w:rPr>
                                <w:rFonts w:asciiTheme="majorEastAsia" w:eastAsiaTheme="majorEastAsia" w:hAnsiTheme="majorEastAsi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各</w:t>
                            </w:r>
                            <w:r w:rsidR="00E50146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都道府県の状況、課題等について作成いただくものです</w:t>
                            </w:r>
                            <w:r w:rsidR="0076122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  <w:r w:rsidR="00896975" w:rsidRPr="00406842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ご記入の上、</w:t>
                            </w:r>
                            <w:r w:rsidR="00B23FEB" w:rsidRPr="00761229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  <w:u w:val="single"/>
                              </w:rPr>
                              <w:t>２部ご持参いただき</w:t>
                            </w:r>
                            <w:r w:rsidR="00B23FE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、</w:t>
                            </w:r>
                            <w:r w:rsidR="0043343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初日(12月9日)の受付時に</w:t>
                            </w:r>
                            <w:r w:rsidR="00B23FEB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１部</w:t>
                            </w:r>
                            <w:r w:rsidR="000D7C64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提出</w:t>
                            </w:r>
                            <w:r w:rsidR="0043343E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してください</w:t>
                            </w:r>
                            <w:r w:rsidR="00897F61">
                              <w:rPr>
                                <w:rFonts w:asciiTheme="majorEastAsia" w:eastAsiaTheme="majorEastAsia" w:hAnsiTheme="majorEastAsia" w:hint="eastAsia"/>
                                <w:sz w:val="24"/>
                                <w:szCs w:val="24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46680E5F" id="角丸四角形 1" o:spid="_x0000_s1026" style="position:absolute;left:0;text-align:left;margin-left:1.8pt;margin-top:11.9pt;width:482.25pt;height:331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" fillcolor="white [3201]" strokecolor="black [3213]" strokeweight="2pt">
                <v:stroke dashstyle="1 1"/>
                <v:textbox>
                  <w:txbxContent>
                    <w:p w14:paraId="190A82E8" w14:textId="77777777" w:rsidR="00476A5B" w:rsidRDefault="000C3DF2" w:rsidP="00476A5B">
                      <w:pPr>
                        <w:ind w:firstLineChars="200" w:firstLine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本研修</w:t>
                      </w:r>
                      <w:r w:rsidR="008A150B"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においては、都道府県職員向けプログラム</w:t>
                      </w:r>
                      <w:r w:rsidR="0091350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「</w:t>
                      </w:r>
                      <w:r w:rsidR="008A150B"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情報共有及び意見交換</w:t>
                      </w:r>
                      <w:r w:rsidR="00913508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」</w:t>
                      </w:r>
                    </w:p>
                    <w:p w14:paraId="434CC8E9" w14:textId="77777777" w:rsidR="00ED7BBC" w:rsidRDefault="008A150B" w:rsidP="00476A5B">
                      <w:pPr>
                        <w:ind w:firstLineChars="100" w:firstLine="24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を</w:t>
                      </w:r>
                      <w:r w:rsidR="00913508"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以下のとおり</w:t>
                      </w:r>
                      <w:r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実施します。</w:t>
                      </w:r>
                    </w:p>
                    <w:p w14:paraId="73C4692F" w14:textId="77777777" w:rsidR="00913508" w:rsidRPr="00913508" w:rsidRDefault="00913508" w:rsidP="00F924FD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</w:p>
                    <w:p w14:paraId="51042869" w14:textId="77777777" w:rsidR="00913508" w:rsidRDefault="00913508" w:rsidP="00406842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〇５日目(12月13日(金))9:30～1</w:t>
                      </w:r>
                      <w:r w:rsidR="00F924F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5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:</w:t>
                      </w:r>
                      <w:r w:rsidR="00F924FD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00</w:t>
                      </w:r>
                    </w:p>
                    <w:p w14:paraId="278F1332" w14:textId="77777777" w:rsidR="00F924FD" w:rsidRDefault="00F924FD" w:rsidP="00406842">
                      <w:pPr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　　テーマ１「</w:t>
                      </w:r>
                      <w:r w:rsidR="0043343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主任相談支援専門員研修の開催準備状況等について」</w:t>
                      </w:r>
                    </w:p>
                    <w:p w14:paraId="36E030D8" w14:textId="77777777" w:rsidR="00913508" w:rsidRDefault="00913508" w:rsidP="0065126F">
                      <w:pPr>
                        <w:ind w:firstLineChars="300" w:firstLine="72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テーマ２「相談支援体制整備について」</w:t>
                      </w:r>
                    </w:p>
                    <w:p w14:paraId="51BE937A" w14:textId="77777777" w:rsidR="0065126F" w:rsidRDefault="006A6D90" w:rsidP="006A6D90">
                      <w:pPr>
                        <w:spacing w:line="400" w:lineRule="exact"/>
                        <w:ind w:firstLineChars="200" w:firstLine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476A5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・</w:t>
                      </w:r>
                      <w:r w:rsidR="00BD7A6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都道府県自立支援協議会</w:t>
                      </w:r>
                    </w:p>
                    <w:p w14:paraId="172C9454" w14:textId="77777777" w:rsidR="0065126F" w:rsidRDefault="006A6D90" w:rsidP="006A6D90">
                      <w:pPr>
                        <w:spacing w:line="400" w:lineRule="exact"/>
                        <w:ind w:firstLineChars="200" w:firstLine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476A5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・</w:t>
                      </w:r>
                      <w:r w:rsidR="00BD7A6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基幹相談支援センター設置促進</w:t>
                      </w:r>
                    </w:p>
                    <w:p w14:paraId="2443084D" w14:textId="77777777" w:rsidR="0065126F" w:rsidRDefault="006A6D90" w:rsidP="006A6D90">
                      <w:pPr>
                        <w:spacing w:line="400" w:lineRule="exact"/>
                        <w:ind w:firstLineChars="200" w:firstLine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 w:rsidR="00476A5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　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・</w:t>
                      </w:r>
                      <w:r w:rsidR="00BD7A67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人材育成</w:t>
                      </w:r>
                      <w:bookmarkStart w:id="1" w:name="_GoBack"/>
                      <w:bookmarkEnd w:id="1"/>
                    </w:p>
                    <w:p w14:paraId="3AA224C6" w14:textId="77777777" w:rsidR="00913508" w:rsidRPr="00913508" w:rsidRDefault="00913508" w:rsidP="00406842">
                      <w:pPr>
                        <w:jc w:val="left"/>
                        <w:rPr>
                          <w:rFonts w:asciiTheme="minorEastAsia" w:hAnsiTheme="minorEastAsia"/>
                          <w:szCs w:val="21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 xml:space="preserve">   　 </w:t>
                      </w:r>
                      <w:r w:rsidRPr="00913508">
                        <w:rPr>
                          <w:rFonts w:asciiTheme="minorEastAsia" w:hAnsiTheme="minorEastAsia" w:hint="eastAsia"/>
                          <w:szCs w:val="21"/>
                        </w:rPr>
                        <w:t>※「地域援助の具体的展開」(相談支援専門員向け)と並行して実施</w:t>
                      </w:r>
                    </w:p>
                    <w:p w14:paraId="79699F9C" w14:textId="77777777" w:rsidR="008A150B" w:rsidRDefault="008A150B" w:rsidP="00CC0A0F">
                      <w:pPr>
                        <w:spacing w:line="20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14:paraId="641D2226" w14:textId="77777777" w:rsidR="00476A5B" w:rsidRPr="00406842" w:rsidRDefault="00476A5B" w:rsidP="00CC0A0F">
                      <w:pPr>
                        <w:spacing w:line="200" w:lineRule="exact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</w:p>
                    <w:p w14:paraId="4CB3FD05" w14:textId="100C29DD" w:rsidR="00476A5B" w:rsidRDefault="008A150B" w:rsidP="00476A5B">
                      <w:pPr>
                        <w:ind w:firstLineChars="200" w:firstLine="48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本</w:t>
                      </w:r>
                      <w:r w:rsidR="00B23FE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事前課題</w:t>
                      </w:r>
                      <w:r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は、</w:t>
                      </w:r>
                      <w:r w:rsidR="00E50146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情報共有及び意見交換を円滑に進めるため、その準備として</w:t>
                      </w:r>
                    </w:p>
                    <w:p w14:paraId="548ABA50" w14:textId="542A24BE" w:rsidR="003E635F" w:rsidRPr="00406842" w:rsidRDefault="0065126F" w:rsidP="00761229">
                      <w:pPr>
                        <w:ind w:leftChars="100" w:left="210"/>
                        <w:jc w:val="left"/>
                        <w:rPr>
                          <w:rFonts w:asciiTheme="majorEastAsia" w:eastAsiaTheme="majorEastAsia" w:hAnsiTheme="majorEastAsia"/>
                          <w:sz w:val="24"/>
                          <w:szCs w:val="24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各</w:t>
                      </w:r>
                      <w:r w:rsidR="00E50146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都道府県の状況、課題等について作成いただくものです</w:t>
                      </w:r>
                      <w:r w:rsidR="0076122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</w:t>
                      </w:r>
                      <w:r w:rsidR="00896975" w:rsidRPr="00406842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ご記入の上、</w:t>
                      </w:r>
                      <w:r w:rsidR="00B23FEB" w:rsidRPr="00761229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  <w:u w:val="single"/>
                        </w:rPr>
                        <w:t>２部ご持参いただき</w:t>
                      </w:r>
                      <w:r w:rsidR="00B23FE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、</w:t>
                      </w:r>
                      <w:r w:rsidR="0043343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初日(12月9日)の受付時に</w:t>
                      </w:r>
                      <w:r w:rsidR="00B23FEB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１部</w:t>
                      </w:r>
                      <w:r w:rsidR="000D7C64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提出</w:t>
                      </w:r>
                      <w:r w:rsidR="0043343E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してください</w:t>
                      </w:r>
                      <w:r w:rsidR="00897F61">
                        <w:rPr>
                          <w:rFonts w:asciiTheme="majorEastAsia" w:eastAsiaTheme="majorEastAsia" w:hAnsiTheme="majorEastAsia" w:hint="eastAsia"/>
                          <w:sz w:val="24"/>
                          <w:szCs w:val="24"/>
                        </w:rPr>
                        <w:t>。</w:t>
                      </w:r>
                    </w:p>
                  </w:txbxContent>
                </v:textbox>
              </v:roundrect>
            </w:pict>
          </mc:Fallback>
        </mc:AlternateContent>
      </w:r>
    </w:p>
    <w:p w14:paraId="4E1818EC" w14:textId="77777777" w:rsidR="00A756F9" w:rsidRDefault="00A756F9"/>
    <w:p w14:paraId="0D8107DB" w14:textId="77777777" w:rsidR="00CC0A0F" w:rsidRDefault="00CC0A0F"/>
    <w:p w14:paraId="2A17022D" w14:textId="77777777" w:rsidR="00CC0A0F" w:rsidRDefault="00CC0A0F"/>
    <w:p w14:paraId="4FBB32DE" w14:textId="77777777" w:rsidR="00CC0A0F" w:rsidRDefault="00CC0A0F"/>
    <w:p w14:paraId="5B9B432B" w14:textId="77777777" w:rsidR="00CC0A0F" w:rsidRDefault="00CC0A0F"/>
    <w:p w14:paraId="6E6C9E43" w14:textId="77777777" w:rsidR="00CC0A0F" w:rsidRDefault="00CC0A0F"/>
    <w:p w14:paraId="580061C8" w14:textId="77777777" w:rsidR="00CC0A0F" w:rsidRDefault="00CC0A0F"/>
    <w:p w14:paraId="21B40FCC" w14:textId="77777777" w:rsidR="00CC0A0F" w:rsidRDefault="00CC0A0F"/>
    <w:p w14:paraId="13CECC4B" w14:textId="77777777" w:rsidR="00CC0A0F" w:rsidRDefault="00CC0A0F"/>
    <w:p w14:paraId="7F802226" w14:textId="77777777" w:rsidR="00CC0A0F" w:rsidRDefault="00CC0A0F"/>
    <w:p w14:paraId="71AB01E4" w14:textId="77777777" w:rsidR="00CC0A0F" w:rsidRDefault="00CC0A0F"/>
    <w:p w14:paraId="48746BDB" w14:textId="77777777" w:rsidR="00CC0A0F" w:rsidRDefault="00CC0A0F"/>
    <w:p w14:paraId="355A9D48" w14:textId="77777777" w:rsidR="00CC0A0F" w:rsidRDefault="00CC0A0F"/>
    <w:p w14:paraId="70509C22" w14:textId="77777777" w:rsidR="00CC0A0F" w:rsidRDefault="00CC0A0F"/>
    <w:p w14:paraId="5F82C168" w14:textId="77777777" w:rsidR="00CC0A0F" w:rsidRDefault="00CC0A0F"/>
    <w:p w14:paraId="364292C4" w14:textId="77777777" w:rsidR="00CC0A0F" w:rsidRDefault="00CC0A0F"/>
    <w:p w14:paraId="330536D4" w14:textId="77777777" w:rsidR="00CC0A0F" w:rsidRDefault="00CC0A0F"/>
    <w:p w14:paraId="6A1543BF" w14:textId="77777777" w:rsidR="00FC7E5E" w:rsidRDefault="00FC7E5E"/>
    <w:p w14:paraId="4CD4E355" w14:textId="77777777" w:rsidR="00476A5B" w:rsidRDefault="00476A5B"/>
    <w:p w14:paraId="1E2211C4" w14:textId="77777777" w:rsidR="000F6514" w:rsidRDefault="000F6514"/>
    <w:tbl>
      <w:tblPr>
        <w:tblStyle w:val="a3"/>
        <w:tblpPr w:leftFromText="142" w:rightFromText="142" w:vertAnchor="text" w:horzAnchor="margin" w:tblpY="78"/>
        <w:tblW w:w="9781" w:type="dxa"/>
        <w:tblLook w:val="04A0" w:firstRow="1" w:lastRow="0" w:firstColumn="1" w:lastColumn="0" w:noHBand="0" w:noVBand="1"/>
      </w:tblPr>
      <w:tblGrid>
        <w:gridCol w:w="1418"/>
        <w:gridCol w:w="1843"/>
        <w:gridCol w:w="709"/>
        <w:gridCol w:w="2431"/>
        <w:gridCol w:w="687"/>
        <w:gridCol w:w="2693"/>
      </w:tblGrid>
      <w:tr w:rsidR="000F6514" w14:paraId="7E458F58" w14:textId="77777777" w:rsidTr="00152F8C">
        <w:trPr>
          <w:trHeight w:val="699"/>
        </w:trPr>
        <w:tc>
          <w:tcPr>
            <w:tcW w:w="1418" w:type="dxa"/>
          </w:tcPr>
          <w:p w14:paraId="1C105689" w14:textId="77777777" w:rsidR="000F6514" w:rsidRPr="00B23FEB" w:rsidRDefault="000F6514" w:rsidP="00152F8C">
            <w:pPr>
              <w:spacing w:line="480" w:lineRule="auto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B23FEB">
              <w:rPr>
                <w:rFonts w:asciiTheme="majorEastAsia" w:eastAsiaTheme="majorEastAsia" w:hAnsiTheme="majorEastAsia" w:hint="eastAsia"/>
                <w:szCs w:val="21"/>
              </w:rPr>
              <w:t>都道府県名</w:t>
            </w:r>
          </w:p>
        </w:tc>
        <w:tc>
          <w:tcPr>
            <w:tcW w:w="1843" w:type="dxa"/>
          </w:tcPr>
          <w:p w14:paraId="39D48070" w14:textId="77777777" w:rsidR="000F6514" w:rsidRPr="00B23FEB" w:rsidRDefault="000F6514" w:rsidP="00152F8C">
            <w:pPr>
              <w:spacing w:line="480" w:lineRule="auto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09" w:type="dxa"/>
          </w:tcPr>
          <w:p w14:paraId="28502B25" w14:textId="77777777" w:rsidR="000F6514" w:rsidRPr="00B23FEB" w:rsidRDefault="000F6514" w:rsidP="00152F8C">
            <w:pPr>
              <w:spacing w:line="480" w:lineRule="auto"/>
              <w:rPr>
                <w:rFonts w:asciiTheme="majorEastAsia" w:eastAsiaTheme="majorEastAsia" w:hAnsiTheme="majorEastAsia"/>
                <w:szCs w:val="21"/>
              </w:rPr>
            </w:pPr>
            <w:r w:rsidRPr="00B23FEB">
              <w:rPr>
                <w:rFonts w:asciiTheme="majorEastAsia" w:eastAsiaTheme="majorEastAsia" w:hAnsiTheme="majorEastAsia" w:hint="eastAsia"/>
                <w:szCs w:val="21"/>
              </w:rPr>
              <w:t>所属</w:t>
            </w:r>
          </w:p>
        </w:tc>
        <w:tc>
          <w:tcPr>
            <w:tcW w:w="2431" w:type="dxa"/>
          </w:tcPr>
          <w:p w14:paraId="2693F7D8" w14:textId="77777777" w:rsidR="000F6514" w:rsidRPr="00B23FEB" w:rsidRDefault="000F6514" w:rsidP="00152F8C">
            <w:pPr>
              <w:spacing w:line="480" w:lineRule="auto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687" w:type="dxa"/>
          </w:tcPr>
          <w:p w14:paraId="1597E54D" w14:textId="77777777" w:rsidR="000F6514" w:rsidRPr="00B23FEB" w:rsidRDefault="000F6514" w:rsidP="00152F8C">
            <w:pPr>
              <w:spacing w:line="480" w:lineRule="auto"/>
              <w:rPr>
                <w:rFonts w:asciiTheme="majorEastAsia" w:eastAsiaTheme="majorEastAsia" w:hAnsiTheme="majorEastAsia"/>
                <w:szCs w:val="21"/>
              </w:rPr>
            </w:pPr>
            <w:r w:rsidRPr="00B23FEB">
              <w:rPr>
                <w:rFonts w:asciiTheme="majorEastAsia" w:eastAsiaTheme="majorEastAsia" w:hAnsiTheme="majorEastAsia" w:hint="eastAsia"/>
                <w:szCs w:val="21"/>
              </w:rPr>
              <w:t>氏名</w:t>
            </w:r>
          </w:p>
        </w:tc>
        <w:tc>
          <w:tcPr>
            <w:tcW w:w="2693" w:type="dxa"/>
          </w:tcPr>
          <w:p w14:paraId="7F44678D" w14:textId="77777777" w:rsidR="000F6514" w:rsidRPr="00B23FEB" w:rsidRDefault="000F6514" w:rsidP="00152F8C">
            <w:pPr>
              <w:spacing w:line="480" w:lineRule="auto"/>
              <w:rPr>
                <w:rFonts w:asciiTheme="majorEastAsia" w:eastAsiaTheme="majorEastAsia" w:hAnsiTheme="majorEastAsia"/>
                <w:szCs w:val="21"/>
              </w:rPr>
            </w:pPr>
          </w:p>
        </w:tc>
      </w:tr>
    </w:tbl>
    <w:p w14:paraId="4D991E60" w14:textId="77777777" w:rsidR="000F6514" w:rsidRDefault="000F6514"/>
    <w:p w14:paraId="062F2903" w14:textId="77777777" w:rsidR="000F6514" w:rsidRDefault="000F6514"/>
    <w:p w14:paraId="5A450D4A" w14:textId="77777777" w:rsidR="000F6514" w:rsidRDefault="000F6514"/>
    <w:p w14:paraId="261BA860" w14:textId="77777777" w:rsidR="000F6514" w:rsidRDefault="000F6514"/>
    <w:p w14:paraId="0E173236" w14:textId="77777777" w:rsidR="000F6514" w:rsidRDefault="000F6514"/>
    <w:p w14:paraId="2AEDF219" w14:textId="77777777" w:rsidR="000F6514" w:rsidRDefault="000F6514"/>
    <w:p w14:paraId="056D7091" w14:textId="77777777" w:rsidR="000F6514" w:rsidRDefault="000F6514"/>
    <w:p w14:paraId="52842917" w14:textId="77777777" w:rsidR="000F6514" w:rsidRDefault="000F6514"/>
    <w:p w14:paraId="33293CF6" w14:textId="77777777" w:rsidR="00E81612" w:rsidRDefault="00E81612"/>
    <w:p w14:paraId="50146888" w14:textId="77777777" w:rsidR="000F6514" w:rsidRDefault="000F6514"/>
    <w:p w14:paraId="2591ED11" w14:textId="77777777" w:rsidR="00B23FEB" w:rsidRDefault="00B23FEB">
      <w:pPr>
        <w:widowControl/>
        <w:jc w:val="left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/>
          <w:sz w:val="24"/>
          <w:szCs w:val="24"/>
        </w:rPr>
        <w:br w:type="page"/>
      </w:r>
    </w:p>
    <w:p w14:paraId="39FB07F7" w14:textId="788F1E7F" w:rsidR="000F6514" w:rsidRDefault="000F6514" w:rsidP="000F6514">
      <w:pPr>
        <w:jc w:val="center"/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テーマ１「主任相談支援専門員研修の開催準備について」</w:t>
      </w:r>
    </w:p>
    <w:p w14:paraId="6E6D7169" w14:textId="77777777" w:rsidR="000F6514" w:rsidRDefault="00E81612" w:rsidP="000F6514">
      <w:pPr>
        <w:jc w:val="center"/>
      </w:pPr>
      <w:r>
        <w:rPr>
          <w:rFonts w:hint="eastAsia"/>
        </w:rPr>
        <w:t xml:space="preserve">　　　　　　　　　　　　　　　　　　　　　　　　　　　　　　　　　　　　　　　　</w:t>
      </w:r>
      <w:r w:rsidR="000F6514">
        <w:rPr>
          <w:rFonts w:hint="eastAsia"/>
        </w:rPr>
        <w:t>（都道府県名）</w:t>
      </w:r>
    </w:p>
    <w:p w14:paraId="77A4AB73" w14:textId="77777777" w:rsidR="000F6514" w:rsidRDefault="000F6514"/>
    <w:tbl>
      <w:tblPr>
        <w:tblStyle w:val="a3"/>
        <w:tblpPr w:leftFromText="142" w:rightFromText="142" w:vertAnchor="text" w:horzAnchor="margin" w:tblpY="-67"/>
        <w:tblW w:w="10314" w:type="dxa"/>
        <w:tblLook w:val="04A0" w:firstRow="1" w:lastRow="0" w:firstColumn="1" w:lastColumn="0" w:noHBand="0" w:noVBand="1"/>
      </w:tblPr>
      <w:tblGrid>
        <w:gridCol w:w="465"/>
        <w:gridCol w:w="4179"/>
        <w:gridCol w:w="5670"/>
      </w:tblGrid>
      <w:tr w:rsidR="00476A5B" w:rsidRPr="00470826" w14:paraId="64165403" w14:textId="77777777" w:rsidTr="00476A5B">
        <w:trPr>
          <w:trHeight w:val="625"/>
          <w:tblHeader/>
        </w:trPr>
        <w:tc>
          <w:tcPr>
            <w:tcW w:w="465" w:type="dxa"/>
          </w:tcPr>
          <w:p w14:paraId="0352409C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0826"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4179" w:type="dxa"/>
          </w:tcPr>
          <w:p w14:paraId="05854E75" w14:textId="77777777" w:rsidR="00476A5B" w:rsidRPr="008540F2" w:rsidRDefault="00476A5B" w:rsidP="00476A5B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主任相談支援専門員研修の開始時期</w:t>
            </w:r>
          </w:p>
        </w:tc>
        <w:tc>
          <w:tcPr>
            <w:tcW w:w="5670" w:type="dxa"/>
          </w:tcPr>
          <w:p w14:paraId="661F914E" w14:textId="77777777" w:rsidR="00476A5B" w:rsidRPr="00E81612" w:rsidRDefault="00476A5B" w:rsidP="00E81612">
            <w:pPr>
              <w:spacing w:line="480" w:lineRule="auto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>・令和元年度　　・令和　年度</w:t>
            </w:r>
          </w:p>
        </w:tc>
      </w:tr>
      <w:tr w:rsidR="00476A5B" w:rsidRPr="00470826" w14:paraId="209DA181" w14:textId="77777777" w:rsidTr="00476A5B">
        <w:trPr>
          <w:trHeight w:val="607"/>
          <w:tblHeader/>
        </w:trPr>
        <w:tc>
          <w:tcPr>
            <w:tcW w:w="465" w:type="dxa"/>
          </w:tcPr>
          <w:p w14:paraId="47A1DD38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70826"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4179" w:type="dxa"/>
          </w:tcPr>
          <w:p w14:paraId="27B076ED" w14:textId="77777777" w:rsidR="00476A5B" w:rsidRPr="008540F2" w:rsidRDefault="00476A5B" w:rsidP="00476A5B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方法</w:t>
            </w:r>
          </w:p>
        </w:tc>
        <w:tc>
          <w:tcPr>
            <w:tcW w:w="5670" w:type="dxa"/>
          </w:tcPr>
          <w:p w14:paraId="37CF23D0" w14:textId="77777777" w:rsidR="00476A5B" w:rsidRPr="00E81612" w:rsidRDefault="00476A5B" w:rsidP="00E81612">
            <w:pPr>
              <w:spacing w:line="480" w:lineRule="auto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>・単独実施　・広域実施</w:t>
            </w:r>
          </w:p>
        </w:tc>
      </w:tr>
      <w:tr w:rsidR="00476A5B" w:rsidRPr="00470826" w14:paraId="54BA8A51" w14:textId="77777777" w:rsidTr="00476A5B">
        <w:trPr>
          <w:trHeight w:val="574"/>
          <w:tblHeader/>
        </w:trPr>
        <w:tc>
          <w:tcPr>
            <w:tcW w:w="465" w:type="dxa"/>
          </w:tcPr>
          <w:p w14:paraId="5A499B84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4179" w:type="dxa"/>
          </w:tcPr>
          <w:p w14:paraId="54E005FF" w14:textId="77777777" w:rsidR="00476A5B" w:rsidRPr="008540F2" w:rsidRDefault="00476A5B" w:rsidP="00476A5B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実施形態</w:t>
            </w:r>
          </w:p>
        </w:tc>
        <w:tc>
          <w:tcPr>
            <w:tcW w:w="5670" w:type="dxa"/>
          </w:tcPr>
          <w:p w14:paraId="3152E8D2" w14:textId="77777777" w:rsidR="00476A5B" w:rsidRPr="00E81612" w:rsidRDefault="00476A5B" w:rsidP="00E81612">
            <w:pPr>
              <w:spacing w:line="480" w:lineRule="auto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>・直営　　  ・委託　　 ・指定</w:t>
            </w:r>
          </w:p>
        </w:tc>
      </w:tr>
      <w:tr w:rsidR="00476A5B" w:rsidRPr="00470826" w14:paraId="56BDE7C8" w14:textId="77777777" w:rsidTr="00476A5B">
        <w:trPr>
          <w:trHeight w:val="557"/>
          <w:tblHeader/>
        </w:trPr>
        <w:tc>
          <w:tcPr>
            <w:tcW w:w="465" w:type="dxa"/>
          </w:tcPr>
          <w:p w14:paraId="135930F3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4179" w:type="dxa"/>
          </w:tcPr>
          <w:p w14:paraId="5FB7A6DA" w14:textId="77777777" w:rsidR="00476A5B" w:rsidRPr="008540F2" w:rsidRDefault="00476A5B" w:rsidP="00476A5B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委託・指定箇所数</w:t>
            </w:r>
          </w:p>
        </w:tc>
        <w:tc>
          <w:tcPr>
            <w:tcW w:w="5670" w:type="dxa"/>
          </w:tcPr>
          <w:p w14:paraId="2388EB77" w14:textId="77777777" w:rsidR="00476A5B" w:rsidRPr="00E81612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〇箇所</w:t>
            </w:r>
          </w:p>
        </w:tc>
      </w:tr>
      <w:tr w:rsidR="00476A5B" w:rsidRPr="00470826" w14:paraId="295923EA" w14:textId="77777777" w:rsidTr="00476A5B">
        <w:trPr>
          <w:tblHeader/>
        </w:trPr>
        <w:tc>
          <w:tcPr>
            <w:tcW w:w="465" w:type="dxa"/>
          </w:tcPr>
          <w:p w14:paraId="4E71BC4C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4179" w:type="dxa"/>
          </w:tcPr>
          <w:p w14:paraId="7C5184E0" w14:textId="77777777" w:rsidR="00476A5B" w:rsidRPr="008540F2" w:rsidRDefault="00476A5B" w:rsidP="00476A5B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実施時期・回数</w:t>
            </w:r>
          </w:p>
        </w:tc>
        <w:tc>
          <w:tcPr>
            <w:tcW w:w="5670" w:type="dxa"/>
          </w:tcPr>
          <w:p w14:paraId="5E637A56" w14:textId="77777777" w:rsidR="00476A5B" w:rsidRPr="00E81612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〇月　　、　〇月　　　　計　〇回</w:t>
            </w:r>
          </w:p>
        </w:tc>
      </w:tr>
      <w:tr w:rsidR="00476A5B" w:rsidRPr="00470826" w14:paraId="403ABF2E" w14:textId="77777777" w:rsidTr="00476A5B">
        <w:trPr>
          <w:tblHeader/>
        </w:trPr>
        <w:tc>
          <w:tcPr>
            <w:tcW w:w="465" w:type="dxa"/>
          </w:tcPr>
          <w:p w14:paraId="5BC38659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4179" w:type="dxa"/>
          </w:tcPr>
          <w:p w14:paraId="7705E2F7" w14:textId="77777777" w:rsidR="00476A5B" w:rsidRPr="008540F2" w:rsidRDefault="00476A5B" w:rsidP="00476A5B">
            <w:pPr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受講定員</w:t>
            </w:r>
          </w:p>
          <w:p w14:paraId="37E10761" w14:textId="77777777" w:rsidR="00476A5B" w:rsidRPr="008540F2" w:rsidRDefault="00476A5B" w:rsidP="00476A5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（1回当たり</w:t>
            </w:r>
            <w:r w:rsidRPr="008540F2">
              <w:rPr>
                <w:rFonts w:asciiTheme="majorEastAsia" w:eastAsiaTheme="majorEastAsia" w:hAnsiTheme="majorEastAsia"/>
                <w:sz w:val="24"/>
                <w:szCs w:val="24"/>
              </w:rPr>
              <w:t>）</w:t>
            </w:r>
          </w:p>
        </w:tc>
        <w:tc>
          <w:tcPr>
            <w:tcW w:w="5670" w:type="dxa"/>
          </w:tcPr>
          <w:p w14:paraId="4EE4F293" w14:textId="77777777" w:rsidR="00476A5B" w:rsidRPr="00E81612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〇〇名</w:t>
            </w:r>
          </w:p>
        </w:tc>
      </w:tr>
      <w:tr w:rsidR="00476A5B" w:rsidRPr="00470826" w14:paraId="5ADF9177" w14:textId="77777777" w:rsidTr="00476A5B">
        <w:trPr>
          <w:tblHeader/>
        </w:trPr>
        <w:tc>
          <w:tcPr>
            <w:tcW w:w="465" w:type="dxa"/>
          </w:tcPr>
          <w:p w14:paraId="28C51005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4179" w:type="dxa"/>
          </w:tcPr>
          <w:p w14:paraId="2B044E29" w14:textId="77777777" w:rsidR="00476A5B" w:rsidRPr="008540F2" w:rsidRDefault="00476A5B" w:rsidP="00476A5B">
            <w:pPr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受講申込者数</w:t>
            </w:r>
          </w:p>
          <w:p w14:paraId="5F37332A" w14:textId="77777777" w:rsidR="00476A5B" w:rsidRPr="004840AD" w:rsidRDefault="00476A5B" w:rsidP="00476A5B">
            <w:pPr>
              <w:ind w:firstLineChars="50" w:firstLine="105"/>
              <w:rPr>
                <w:rFonts w:asciiTheme="minorEastAsia" w:hAnsiTheme="minorEastAsia"/>
                <w:szCs w:val="21"/>
              </w:rPr>
            </w:pPr>
            <w:r w:rsidRPr="004840AD">
              <w:rPr>
                <w:rFonts w:asciiTheme="minorEastAsia" w:hAnsiTheme="minorEastAsia" w:hint="eastAsia"/>
                <w:szCs w:val="21"/>
              </w:rPr>
              <w:t>※既実施都道府県のみ</w:t>
            </w:r>
          </w:p>
        </w:tc>
        <w:tc>
          <w:tcPr>
            <w:tcW w:w="5670" w:type="dxa"/>
          </w:tcPr>
          <w:p w14:paraId="63B2BBE8" w14:textId="77777777" w:rsidR="00476A5B" w:rsidRPr="00E81612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〇〇名</w:t>
            </w:r>
          </w:p>
        </w:tc>
      </w:tr>
      <w:tr w:rsidR="00476A5B" w:rsidRPr="00470826" w14:paraId="5E6EC968" w14:textId="77777777" w:rsidTr="00476A5B">
        <w:trPr>
          <w:tblHeader/>
        </w:trPr>
        <w:tc>
          <w:tcPr>
            <w:tcW w:w="465" w:type="dxa"/>
          </w:tcPr>
          <w:p w14:paraId="4DDC686F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</w:p>
        </w:tc>
        <w:tc>
          <w:tcPr>
            <w:tcW w:w="4179" w:type="dxa"/>
          </w:tcPr>
          <w:p w14:paraId="1B9F3AE0" w14:textId="77777777" w:rsidR="00476A5B" w:rsidRPr="008540F2" w:rsidRDefault="00476A5B" w:rsidP="00476A5B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受講料</w:t>
            </w:r>
          </w:p>
        </w:tc>
        <w:tc>
          <w:tcPr>
            <w:tcW w:w="5670" w:type="dxa"/>
          </w:tcPr>
          <w:p w14:paraId="46A260F7" w14:textId="77777777" w:rsidR="00476A5B" w:rsidRPr="00E81612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１日〇〇〇〇円　×　〇日　＝　　　　　円</w:t>
            </w:r>
          </w:p>
        </w:tc>
      </w:tr>
      <w:tr w:rsidR="00476A5B" w:rsidRPr="00470826" w14:paraId="3771F863" w14:textId="77777777" w:rsidTr="00476A5B">
        <w:trPr>
          <w:trHeight w:val="825"/>
          <w:tblHeader/>
        </w:trPr>
        <w:tc>
          <w:tcPr>
            <w:tcW w:w="465" w:type="dxa"/>
            <w:tcBorders>
              <w:bottom w:val="single" w:sz="4" w:space="0" w:color="auto"/>
            </w:tcBorders>
          </w:tcPr>
          <w:p w14:paraId="5B318747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９</w:t>
            </w:r>
          </w:p>
        </w:tc>
        <w:tc>
          <w:tcPr>
            <w:tcW w:w="4179" w:type="dxa"/>
            <w:tcBorders>
              <w:bottom w:val="single" w:sz="4" w:space="0" w:color="auto"/>
            </w:tcBorders>
          </w:tcPr>
          <w:p w14:paraId="161F893C" w14:textId="77777777" w:rsidR="00476A5B" w:rsidRDefault="00476A5B" w:rsidP="00476A5B">
            <w:pPr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研修カリキュラム</w:t>
            </w:r>
          </w:p>
          <w:p w14:paraId="52E07F7D" w14:textId="77777777" w:rsidR="00476A5B" w:rsidRPr="008540F2" w:rsidRDefault="00476A5B" w:rsidP="00476A5B">
            <w:pPr>
              <w:ind w:firstLineChars="50" w:firstLine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840AD">
              <w:rPr>
                <w:rFonts w:asciiTheme="minorEastAsia" w:hAnsiTheme="minorEastAsia" w:hint="eastAsia"/>
                <w:szCs w:val="21"/>
              </w:rPr>
              <w:t>※既実施都道府県のみ</w:t>
            </w:r>
          </w:p>
        </w:tc>
        <w:tc>
          <w:tcPr>
            <w:tcW w:w="5670" w:type="dxa"/>
          </w:tcPr>
          <w:p w14:paraId="0987BD33" w14:textId="77777777" w:rsidR="00476A5B" w:rsidRPr="00E81612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別紙</w:t>
            </w:r>
          </w:p>
        </w:tc>
      </w:tr>
      <w:tr w:rsidR="00476A5B" w:rsidRPr="00470826" w14:paraId="546190B0" w14:textId="77777777" w:rsidTr="000F6514">
        <w:trPr>
          <w:trHeight w:val="822"/>
          <w:tblHeader/>
        </w:trPr>
        <w:tc>
          <w:tcPr>
            <w:tcW w:w="465" w:type="dxa"/>
          </w:tcPr>
          <w:p w14:paraId="2A52C3E9" w14:textId="77777777" w:rsidR="00476A5B" w:rsidRPr="00470826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10</w:t>
            </w:r>
          </w:p>
        </w:tc>
        <w:tc>
          <w:tcPr>
            <w:tcW w:w="4179" w:type="dxa"/>
          </w:tcPr>
          <w:p w14:paraId="4432823C" w14:textId="77777777" w:rsidR="00476A5B" w:rsidRPr="008540F2" w:rsidRDefault="00476A5B" w:rsidP="00476A5B">
            <w:pPr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演習講師数</w:t>
            </w:r>
          </w:p>
          <w:p w14:paraId="60BB014D" w14:textId="77777777" w:rsidR="00476A5B" w:rsidRDefault="00476A5B" w:rsidP="00476A5B">
            <w:pPr>
              <w:ind w:firstLineChars="50" w:firstLine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4840AD">
              <w:rPr>
                <w:rFonts w:asciiTheme="minorEastAsia" w:hAnsiTheme="minorEastAsia" w:hint="eastAsia"/>
                <w:szCs w:val="21"/>
              </w:rPr>
              <w:t>※既実施都道府県のみ</w:t>
            </w:r>
          </w:p>
        </w:tc>
        <w:tc>
          <w:tcPr>
            <w:tcW w:w="5670" w:type="dxa"/>
          </w:tcPr>
          <w:p w14:paraId="012DC815" w14:textId="77777777" w:rsidR="00476A5B" w:rsidRPr="00E81612" w:rsidRDefault="00476A5B" w:rsidP="00E81612">
            <w:pPr>
              <w:spacing w:line="480" w:lineRule="auto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>〇名</w:t>
            </w:r>
          </w:p>
        </w:tc>
      </w:tr>
      <w:tr w:rsidR="00476A5B" w:rsidRPr="00470826" w14:paraId="46960BBA" w14:textId="77777777" w:rsidTr="00476A5B">
        <w:trPr>
          <w:trHeight w:val="630"/>
          <w:tblHeader/>
        </w:trPr>
        <w:tc>
          <w:tcPr>
            <w:tcW w:w="465" w:type="dxa"/>
          </w:tcPr>
          <w:p w14:paraId="3DF89F95" w14:textId="77777777" w:rsidR="00476A5B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11</w:t>
            </w:r>
          </w:p>
        </w:tc>
        <w:tc>
          <w:tcPr>
            <w:tcW w:w="4179" w:type="dxa"/>
          </w:tcPr>
          <w:p w14:paraId="060EEECD" w14:textId="77777777" w:rsidR="00476A5B" w:rsidRPr="00BD7A67" w:rsidRDefault="00476A5B" w:rsidP="00476A5B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BD7A67">
              <w:rPr>
                <w:rFonts w:asciiTheme="majorEastAsia" w:eastAsiaTheme="majorEastAsia" w:hAnsiTheme="majorEastAsia" w:hint="eastAsia"/>
                <w:sz w:val="24"/>
                <w:szCs w:val="24"/>
              </w:rPr>
              <w:t>特徴的な取組</w:t>
            </w:r>
          </w:p>
          <w:p w14:paraId="05EBCF85" w14:textId="77777777" w:rsidR="00476A5B" w:rsidRDefault="00476A5B" w:rsidP="00476A5B">
            <w:pPr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  <w:tc>
          <w:tcPr>
            <w:tcW w:w="5670" w:type="dxa"/>
          </w:tcPr>
          <w:p w14:paraId="4284D8C3" w14:textId="77777777" w:rsidR="00476A5B" w:rsidRPr="00E81612" w:rsidRDefault="00476A5B" w:rsidP="00E8161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7D7C9A8F" w14:textId="77777777" w:rsidR="00476A5B" w:rsidRPr="00E81612" w:rsidRDefault="00476A5B" w:rsidP="00E8161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30426B78" w14:textId="77777777" w:rsidR="00476A5B" w:rsidRPr="00E81612" w:rsidRDefault="00476A5B" w:rsidP="00E8161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F219675" w14:textId="77777777" w:rsidR="00E81612" w:rsidRPr="00E81612" w:rsidRDefault="00E81612" w:rsidP="00E8161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476A5B" w:rsidRPr="00470826" w14:paraId="6660A79C" w14:textId="77777777" w:rsidTr="00476A5B">
        <w:trPr>
          <w:trHeight w:val="765"/>
          <w:tblHeader/>
        </w:trPr>
        <w:tc>
          <w:tcPr>
            <w:tcW w:w="465" w:type="dxa"/>
          </w:tcPr>
          <w:p w14:paraId="054CB6EA" w14:textId="77777777" w:rsidR="00476A5B" w:rsidRDefault="00476A5B" w:rsidP="00476A5B">
            <w:pPr>
              <w:spacing w:line="36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12</w:t>
            </w:r>
          </w:p>
        </w:tc>
        <w:tc>
          <w:tcPr>
            <w:tcW w:w="4179" w:type="dxa"/>
          </w:tcPr>
          <w:p w14:paraId="6B11E867" w14:textId="77777777" w:rsidR="00476A5B" w:rsidRDefault="00476A5B" w:rsidP="00476A5B">
            <w:pPr>
              <w:spacing w:line="360" w:lineRule="exact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研修実施に当たっての課題</w:t>
            </w:r>
          </w:p>
        </w:tc>
        <w:tc>
          <w:tcPr>
            <w:tcW w:w="5670" w:type="dxa"/>
          </w:tcPr>
          <w:p w14:paraId="290D9681" w14:textId="77777777" w:rsidR="00476A5B" w:rsidRPr="00E81612" w:rsidRDefault="00476A5B" w:rsidP="00476A5B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</w:p>
          <w:p w14:paraId="095399AD" w14:textId="77777777" w:rsidR="00476A5B" w:rsidRPr="00E81612" w:rsidRDefault="00476A5B" w:rsidP="000F6514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</w:p>
          <w:p w14:paraId="673B27E9" w14:textId="77777777" w:rsidR="00476A5B" w:rsidRPr="00E81612" w:rsidRDefault="00476A5B" w:rsidP="000F6514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</w:p>
          <w:p w14:paraId="6376F9F9" w14:textId="77777777" w:rsidR="00476A5B" w:rsidRPr="00E81612" w:rsidRDefault="00476A5B" w:rsidP="000F6514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</w:tc>
      </w:tr>
      <w:tr w:rsidR="00476A5B" w:rsidRPr="00470826" w14:paraId="7CEAB6C7" w14:textId="77777777" w:rsidTr="00476A5B">
        <w:trPr>
          <w:trHeight w:val="495"/>
          <w:tblHeader/>
        </w:trPr>
        <w:tc>
          <w:tcPr>
            <w:tcW w:w="465" w:type="dxa"/>
          </w:tcPr>
          <w:p w14:paraId="250B09EE" w14:textId="77777777" w:rsidR="00476A5B" w:rsidRDefault="00476A5B" w:rsidP="00476A5B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13</w:t>
            </w:r>
          </w:p>
        </w:tc>
        <w:tc>
          <w:tcPr>
            <w:tcW w:w="4179" w:type="dxa"/>
          </w:tcPr>
          <w:p w14:paraId="3388A569" w14:textId="77777777" w:rsidR="00476A5B" w:rsidRDefault="00476A5B" w:rsidP="00476A5B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他県に聞きたいこと</w:t>
            </w:r>
          </w:p>
        </w:tc>
        <w:tc>
          <w:tcPr>
            <w:tcW w:w="5670" w:type="dxa"/>
          </w:tcPr>
          <w:p w14:paraId="1C3E7E98" w14:textId="77777777" w:rsidR="00476A5B" w:rsidRPr="00E81612" w:rsidRDefault="00476A5B" w:rsidP="00476A5B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</w:p>
          <w:p w14:paraId="248B51B5" w14:textId="77777777" w:rsidR="00476A5B" w:rsidRPr="00E81612" w:rsidRDefault="00476A5B" w:rsidP="000F6514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</w:p>
          <w:p w14:paraId="0FCA40FB" w14:textId="77777777" w:rsidR="00476A5B" w:rsidRPr="00E81612" w:rsidRDefault="00476A5B" w:rsidP="00476A5B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E8161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  <w:p w14:paraId="5D2BA7D0" w14:textId="77777777" w:rsidR="00476A5B" w:rsidRPr="00E81612" w:rsidRDefault="00476A5B" w:rsidP="00476A5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ED1AD1A" w14:textId="77777777" w:rsidR="00476A5B" w:rsidRPr="00E81612" w:rsidRDefault="00476A5B" w:rsidP="00476A5B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372E5B4" w14:textId="77777777" w:rsidR="00476A5B" w:rsidRDefault="00476A5B"/>
    <w:p w14:paraId="79E31C81" w14:textId="77777777" w:rsidR="00D5517A" w:rsidRDefault="00D5517A" w:rsidP="00D5517A">
      <w:pPr>
        <w:jc w:val="center"/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テーマ２「相談支援体制整備について」</w:t>
      </w:r>
    </w:p>
    <w:p w14:paraId="18C97335" w14:textId="77777777" w:rsidR="00CC0A0F" w:rsidRPr="00153E43" w:rsidRDefault="00CC0A0F">
      <w:pPr>
        <w:rPr>
          <w:rFonts w:asciiTheme="majorEastAsia" w:eastAsiaTheme="majorEastAsia" w:hAnsiTheme="majorEastAsia"/>
          <w:sz w:val="22"/>
        </w:rPr>
      </w:pPr>
    </w:p>
    <w:p w14:paraId="035572ED" w14:textId="77777777" w:rsidR="00CC0A0F" w:rsidRPr="00BD7A67" w:rsidRDefault="00D5517A">
      <w:pPr>
        <w:rPr>
          <w:rFonts w:asciiTheme="majorEastAsia" w:eastAsiaTheme="majorEastAsia" w:hAnsiTheme="majorEastAsia"/>
          <w:sz w:val="24"/>
          <w:szCs w:val="24"/>
        </w:rPr>
      </w:pPr>
      <w:r w:rsidRPr="00BD7A67">
        <w:rPr>
          <w:rFonts w:asciiTheme="majorEastAsia" w:eastAsiaTheme="majorEastAsia" w:hAnsiTheme="majorEastAsia" w:hint="eastAsia"/>
          <w:sz w:val="24"/>
          <w:szCs w:val="24"/>
        </w:rPr>
        <w:t xml:space="preserve">１　</w:t>
      </w:r>
      <w:r w:rsidR="00BD7A67" w:rsidRPr="00BD7A67">
        <w:rPr>
          <w:rFonts w:asciiTheme="majorEastAsia" w:eastAsiaTheme="majorEastAsia" w:hAnsiTheme="majorEastAsia" w:hint="eastAsia"/>
          <w:sz w:val="24"/>
          <w:szCs w:val="24"/>
        </w:rPr>
        <w:t>都道府県自立支援協議会</w:t>
      </w:r>
      <w:r w:rsidR="002715CB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</w:t>
      </w:r>
      <w:r w:rsidR="002715CB">
        <w:rPr>
          <w:rFonts w:hint="eastAsia"/>
        </w:rPr>
        <w:t>（都道府県名）</w:t>
      </w:r>
    </w:p>
    <w:tbl>
      <w:tblPr>
        <w:tblStyle w:val="a3"/>
        <w:tblW w:w="10314" w:type="dxa"/>
        <w:tblLayout w:type="fixed"/>
        <w:tblLook w:val="04A0" w:firstRow="1" w:lastRow="0" w:firstColumn="1" w:lastColumn="0" w:noHBand="0" w:noVBand="1"/>
      </w:tblPr>
      <w:tblGrid>
        <w:gridCol w:w="465"/>
        <w:gridCol w:w="4179"/>
        <w:gridCol w:w="5670"/>
      </w:tblGrid>
      <w:tr w:rsidR="00D5517A" w:rsidRPr="00470826" w14:paraId="0B290364" w14:textId="77777777" w:rsidTr="00476A5B">
        <w:trPr>
          <w:trHeight w:val="675"/>
        </w:trPr>
        <w:tc>
          <w:tcPr>
            <w:tcW w:w="465" w:type="dxa"/>
          </w:tcPr>
          <w:p w14:paraId="0026AA32" w14:textId="77777777" w:rsidR="00D5517A" w:rsidRPr="00470826" w:rsidRDefault="0034072A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4179" w:type="dxa"/>
          </w:tcPr>
          <w:p w14:paraId="665BE733" w14:textId="77777777" w:rsidR="00D5517A" w:rsidRPr="008540F2" w:rsidRDefault="0034072A" w:rsidP="00DD0AA4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設置形態</w:t>
            </w:r>
          </w:p>
        </w:tc>
        <w:tc>
          <w:tcPr>
            <w:tcW w:w="5670" w:type="dxa"/>
          </w:tcPr>
          <w:p w14:paraId="6EC181B8" w14:textId="77777777" w:rsidR="00D5517A" w:rsidRDefault="0034072A" w:rsidP="0034072A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・単独設置</w:t>
            </w:r>
          </w:p>
          <w:p w14:paraId="109A512E" w14:textId="77777777" w:rsidR="0034072A" w:rsidRPr="008540F2" w:rsidRDefault="0034072A" w:rsidP="0034072A">
            <w:pPr>
              <w:spacing w:line="360" w:lineRule="exact"/>
              <w:ind w:leftChars="100" w:left="570" w:hangingChars="150" w:hanging="36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・（障害者施策推進協議会が自立支援協議会を兼ねている　等）</w:t>
            </w:r>
          </w:p>
        </w:tc>
      </w:tr>
      <w:tr w:rsidR="0034072A" w:rsidRPr="00470826" w14:paraId="5CD3AA07" w14:textId="77777777" w:rsidTr="00476A5B">
        <w:trPr>
          <w:trHeight w:val="589"/>
        </w:trPr>
        <w:tc>
          <w:tcPr>
            <w:tcW w:w="465" w:type="dxa"/>
          </w:tcPr>
          <w:p w14:paraId="3F73D737" w14:textId="77777777" w:rsidR="0034072A" w:rsidRDefault="0034072A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4179" w:type="dxa"/>
          </w:tcPr>
          <w:p w14:paraId="5A14222F" w14:textId="77777777" w:rsidR="0034072A" w:rsidRDefault="0034072A" w:rsidP="00DD0AA4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開催頻度</w:t>
            </w:r>
          </w:p>
        </w:tc>
        <w:tc>
          <w:tcPr>
            <w:tcW w:w="5670" w:type="dxa"/>
          </w:tcPr>
          <w:p w14:paraId="517050AC" w14:textId="77777777" w:rsidR="0034072A" w:rsidRDefault="0034072A" w:rsidP="00777D46">
            <w:pPr>
              <w:spacing w:line="480" w:lineRule="auto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年〇回程度</w:t>
            </w:r>
          </w:p>
        </w:tc>
      </w:tr>
      <w:tr w:rsidR="00D5517A" w:rsidRPr="00470826" w14:paraId="1812A361" w14:textId="77777777" w:rsidTr="00476A5B">
        <w:trPr>
          <w:trHeight w:val="735"/>
        </w:trPr>
        <w:tc>
          <w:tcPr>
            <w:tcW w:w="465" w:type="dxa"/>
          </w:tcPr>
          <w:p w14:paraId="3F2EBCB0" w14:textId="77777777" w:rsidR="00D5517A" w:rsidRPr="00470826" w:rsidRDefault="0034072A" w:rsidP="0034072A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4179" w:type="dxa"/>
          </w:tcPr>
          <w:p w14:paraId="7F098639" w14:textId="77777777" w:rsidR="00D5517A" w:rsidRPr="008540F2" w:rsidRDefault="00777D46" w:rsidP="00777D46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構成メンバー</w:t>
            </w:r>
          </w:p>
        </w:tc>
        <w:tc>
          <w:tcPr>
            <w:tcW w:w="5670" w:type="dxa"/>
          </w:tcPr>
          <w:p w14:paraId="2B6F3431" w14:textId="77777777" w:rsidR="00D5517A" w:rsidRDefault="00D5517A" w:rsidP="00777D46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  <w:r w:rsidR="00777D46">
              <w:rPr>
                <w:rFonts w:asciiTheme="majorEastAsia" w:eastAsiaTheme="majorEastAsia" w:hAnsiTheme="majorEastAsia" w:hint="eastAsia"/>
                <w:sz w:val="24"/>
                <w:szCs w:val="24"/>
              </w:rPr>
              <w:t>障がい者関係団体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  <w:r w:rsidR="00153E4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</w:t>
            </w:r>
          </w:p>
          <w:p w14:paraId="6431FC76" w14:textId="77777777" w:rsidR="00E81612" w:rsidRDefault="00777D46" w:rsidP="00153E43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 ・</w:t>
            </w:r>
            <w:r w:rsidR="00153E4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</w:p>
          <w:p w14:paraId="6CAF31B3" w14:textId="77777777" w:rsidR="00777D46" w:rsidRPr="00777D46" w:rsidRDefault="00E81612" w:rsidP="00153E43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 </w:t>
            </w:r>
            <w:r w:rsidR="00153E43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・</w:t>
            </w:r>
          </w:p>
        </w:tc>
      </w:tr>
      <w:tr w:rsidR="00D5517A" w:rsidRPr="00470826" w14:paraId="1EC77111" w14:textId="77777777" w:rsidTr="00476A5B">
        <w:trPr>
          <w:trHeight w:val="822"/>
        </w:trPr>
        <w:tc>
          <w:tcPr>
            <w:tcW w:w="465" w:type="dxa"/>
          </w:tcPr>
          <w:p w14:paraId="1E1283C0" w14:textId="77777777" w:rsidR="00D5517A" w:rsidRPr="00470826" w:rsidRDefault="0034072A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4179" w:type="dxa"/>
          </w:tcPr>
          <w:p w14:paraId="4755297A" w14:textId="77777777" w:rsidR="00D5517A" w:rsidRPr="008540F2" w:rsidRDefault="00777D46" w:rsidP="00153E43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部会の設置状況</w:t>
            </w:r>
          </w:p>
        </w:tc>
        <w:tc>
          <w:tcPr>
            <w:tcW w:w="5670" w:type="dxa"/>
          </w:tcPr>
          <w:p w14:paraId="29250729" w14:textId="77777777" w:rsidR="00777D46" w:rsidRDefault="00777D46" w:rsidP="00777D46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・設置なし</w:t>
            </w:r>
          </w:p>
          <w:p w14:paraId="0C908192" w14:textId="77777777" w:rsidR="00777D46" w:rsidRPr="008540F2" w:rsidRDefault="00777D46" w:rsidP="00153E43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・設置あり（〇〇部会、〇〇部会、〇〇部会）</w:t>
            </w:r>
          </w:p>
        </w:tc>
      </w:tr>
      <w:tr w:rsidR="00777D46" w:rsidRPr="00470826" w14:paraId="5D2F90DC" w14:textId="77777777" w:rsidTr="00476A5B">
        <w:trPr>
          <w:trHeight w:val="810"/>
        </w:trPr>
        <w:tc>
          <w:tcPr>
            <w:tcW w:w="465" w:type="dxa"/>
          </w:tcPr>
          <w:p w14:paraId="64496766" w14:textId="77777777" w:rsidR="00777D46" w:rsidRDefault="0034072A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５</w:t>
            </w:r>
          </w:p>
        </w:tc>
        <w:tc>
          <w:tcPr>
            <w:tcW w:w="4179" w:type="dxa"/>
          </w:tcPr>
          <w:p w14:paraId="6F10A62B" w14:textId="77777777" w:rsidR="00777D46" w:rsidRDefault="00777D46" w:rsidP="00511F02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地域自立支援協議会との連携</w:t>
            </w:r>
          </w:p>
        </w:tc>
        <w:tc>
          <w:tcPr>
            <w:tcW w:w="5670" w:type="dxa"/>
          </w:tcPr>
          <w:p w14:paraId="6CC3B1F6" w14:textId="77777777" w:rsidR="00777D46" w:rsidRDefault="00777D46" w:rsidP="00777D46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連携なし</w:t>
            </w:r>
          </w:p>
          <w:p w14:paraId="2A8F0B67" w14:textId="77777777" w:rsidR="00E81612" w:rsidRDefault="00777D46" w:rsidP="00153E43">
            <w:pPr>
              <w:spacing w:line="360" w:lineRule="exact"/>
              <w:ind w:leftChars="100" w:left="450" w:hangingChars="100" w:hanging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・（各地域自立支援協議会から県への提言、課題報告の場を設けている等）</w:t>
            </w:r>
          </w:p>
          <w:p w14:paraId="4CB52A96" w14:textId="77777777" w:rsidR="00777D46" w:rsidRPr="00777D46" w:rsidRDefault="00777D46" w:rsidP="00153E43">
            <w:pPr>
              <w:spacing w:line="360" w:lineRule="exact"/>
              <w:ind w:leftChars="100" w:left="450" w:hangingChars="100" w:hanging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　　　　　　　　　　</w:t>
            </w:r>
          </w:p>
        </w:tc>
      </w:tr>
      <w:tr w:rsidR="00D5517A" w:rsidRPr="00470826" w14:paraId="4063AEE4" w14:textId="77777777" w:rsidTr="00476A5B">
        <w:tc>
          <w:tcPr>
            <w:tcW w:w="465" w:type="dxa"/>
          </w:tcPr>
          <w:p w14:paraId="04D535FF" w14:textId="77777777" w:rsidR="00D5517A" w:rsidRPr="00470826" w:rsidRDefault="0034072A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６</w:t>
            </w:r>
          </w:p>
        </w:tc>
        <w:tc>
          <w:tcPr>
            <w:tcW w:w="4179" w:type="dxa"/>
          </w:tcPr>
          <w:p w14:paraId="02852499" w14:textId="77777777" w:rsidR="00D5517A" w:rsidRPr="008540F2" w:rsidRDefault="0034072A" w:rsidP="0034072A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特徴的な取組</w:t>
            </w:r>
          </w:p>
        </w:tc>
        <w:tc>
          <w:tcPr>
            <w:tcW w:w="5670" w:type="dxa"/>
          </w:tcPr>
          <w:p w14:paraId="48D9B475" w14:textId="77777777" w:rsidR="0034072A" w:rsidRDefault="00D5517A" w:rsidP="0034072A">
            <w:pPr>
              <w:spacing w:line="360" w:lineRule="exact"/>
              <w:ind w:left="240" w:hangingChars="100" w:hanging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34072A"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62ECD328" w14:textId="77777777" w:rsidR="00E81612" w:rsidRDefault="0034072A" w:rsidP="00153E43">
            <w:pPr>
              <w:spacing w:line="360" w:lineRule="exact"/>
              <w:ind w:left="240" w:hangingChars="100" w:hanging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</w:p>
          <w:p w14:paraId="326D9088" w14:textId="77777777" w:rsidR="00E81612" w:rsidRDefault="00E81612" w:rsidP="00153E43">
            <w:pPr>
              <w:spacing w:line="360" w:lineRule="exact"/>
              <w:ind w:left="240" w:hangingChars="100" w:hanging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04E7392" w14:textId="77777777" w:rsidR="00E81612" w:rsidRDefault="00E81612" w:rsidP="00153E43">
            <w:pPr>
              <w:spacing w:line="360" w:lineRule="exact"/>
              <w:ind w:left="240" w:hangingChars="100" w:hanging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4CB46A6D" w14:textId="77777777" w:rsidR="00D5517A" w:rsidRPr="008540F2" w:rsidRDefault="0034072A" w:rsidP="00153E43">
            <w:pPr>
              <w:spacing w:line="360" w:lineRule="exact"/>
              <w:ind w:left="240" w:hangingChars="100" w:hanging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　　</w:t>
            </w:r>
          </w:p>
        </w:tc>
      </w:tr>
      <w:tr w:rsidR="00D5517A" w:rsidRPr="00470826" w14:paraId="1B4F057A" w14:textId="77777777" w:rsidTr="00476A5B">
        <w:tc>
          <w:tcPr>
            <w:tcW w:w="465" w:type="dxa"/>
          </w:tcPr>
          <w:p w14:paraId="4B392BC2" w14:textId="77777777" w:rsidR="00D5517A" w:rsidRPr="00470826" w:rsidRDefault="0034072A" w:rsidP="0034072A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７</w:t>
            </w:r>
          </w:p>
        </w:tc>
        <w:tc>
          <w:tcPr>
            <w:tcW w:w="4179" w:type="dxa"/>
          </w:tcPr>
          <w:p w14:paraId="6B507D87" w14:textId="77777777" w:rsidR="00D5517A" w:rsidRPr="008540F2" w:rsidRDefault="0034072A" w:rsidP="0034072A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課題</w:t>
            </w:r>
          </w:p>
        </w:tc>
        <w:tc>
          <w:tcPr>
            <w:tcW w:w="5670" w:type="dxa"/>
          </w:tcPr>
          <w:p w14:paraId="09EC8BE6" w14:textId="77777777" w:rsidR="00D5517A" w:rsidRPr="008540F2" w:rsidRDefault="00D5517A" w:rsidP="00E366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34072A"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</w:p>
          <w:p w14:paraId="52BFA0BD" w14:textId="77777777" w:rsidR="0034072A" w:rsidRDefault="00D5517A" w:rsidP="00E366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34072A"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1C86569E" w14:textId="77777777" w:rsidR="0034072A" w:rsidRDefault="0034072A" w:rsidP="00153E43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68B5AAB6" w14:textId="77777777" w:rsidR="00E81612" w:rsidRDefault="00E81612" w:rsidP="00153E43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C62F49E" w14:textId="77777777" w:rsidR="00E81612" w:rsidRPr="008540F2" w:rsidRDefault="00E81612" w:rsidP="00153E43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D5517A" w:rsidRPr="00470826" w14:paraId="382DD79D" w14:textId="77777777" w:rsidTr="00476A5B">
        <w:tc>
          <w:tcPr>
            <w:tcW w:w="465" w:type="dxa"/>
          </w:tcPr>
          <w:p w14:paraId="4191D603" w14:textId="77777777" w:rsidR="00D5517A" w:rsidRPr="00470826" w:rsidRDefault="0034072A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８</w:t>
            </w:r>
          </w:p>
        </w:tc>
        <w:tc>
          <w:tcPr>
            <w:tcW w:w="4179" w:type="dxa"/>
          </w:tcPr>
          <w:p w14:paraId="12CC0FE1" w14:textId="77777777" w:rsidR="00D5517A" w:rsidRPr="008540F2" w:rsidRDefault="0034072A" w:rsidP="005C2997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他県に聞きたいこと</w:t>
            </w:r>
          </w:p>
        </w:tc>
        <w:tc>
          <w:tcPr>
            <w:tcW w:w="5670" w:type="dxa"/>
          </w:tcPr>
          <w:p w14:paraId="3989D599" w14:textId="77777777" w:rsidR="00D5517A" w:rsidRDefault="00D5517A" w:rsidP="0034072A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 w:rsidR="0034072A"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77D42486" w14:textId="77777777" w:rsidR="0034072A" w:rsidRDefault="0034072A" w:rsidP="0034072A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208A0FA2" w14:textId="77777777" w:rsidR="0034072A" w:rsidRDefault="0034072A" w:rsidP="0034072A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B868381" w14:textId="77777777" w:rsidR="00E81612" w:rsidRDefault="00E81612" w:rsidP="0034072A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26FDAE9" w14:textId="77777777" w:rsidR="00E81612" w:rsidRPr="008540F2" w:rsidRDefault="00E81612" w:rsidP="0034072A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1B57A00" w14:textId="77777777" w:rsidR="00CC0A0F" w:rsidRDefault="00CC0A0F"/>
    <w:p w14:paraId="3A163548" w14:textId="77777777" w:rsidR="00E81612" w:rsidRDefault="00E81612" w:rsidP="007E78C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0106D87D" w14:textId="77777777" w:rsidR="00E81612" w:rsidRDefault="00E81612" w:rsidP="007E78C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7EABD1E7" w14:textId="77777777" w:rsidR="00E81612" w:rsidRDefault="00E81612" w:rsidP="007E78C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20A0885A" w14:textId="77777777" w:rsidR="00E81612" w:rsidRDefault="00E81612" w:rsidP="007E78C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499BA642" w14:textId="77777777" w:rsidR="00E81612" w:rsidRDefault="00E81612" w:rsidP="007E78CC">
      <w:pPr>
        <w:jc w:val="center"/>
        <w:rPr>
          <w:rFonts w:asciiTheme="majorEastAsia" w:eastAsiaTheme="majorEastAsia" w:hAnsiTheme="majorEastAsia"/>
          <w:sz w:val="24"/>
          <w:szCs w:val="24"/>
        </w:rPr>
      </w:pPr>
    </w:p>
    <w:p w14:paraId="73460957" w14:textId="77777777" w:rsidR="007E78CC" w:rsidRDefault="007E78CC" w:rsidP="007E78CC">
      <w:pPr>
        <w:jc w:val="center"/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テーマ２「相談支援体制整備について」</w:t>
      </w:r>
    </w:p>
    <w:p w14:paraId="60E146DD" w14:textId="77777777" w:rsidR="007E78CC" w:rsidRPr="00D5517A" w:rsidRDefault="007E78CC" w:rsidP="007E78CC">
      <w:pPr>
        <w:rPr>
          <w:rFonts w:asciiTheme="majorEastAsia" w:eastAsiaTheme="majorEastAsia" w:hAnsiTheme="majorEastAsia"/>
          <w:sz w:val="22"/>
        </w:rPr>
      </w:pPr>
    </w:p>
    <w:p w14:paraId="3D687AA8" w14:textId="77777777" w:rsidR="007E78CC" w:rsidRPr="00BD7A67" w:rsidRDefault="007453B7" w:rsidP="007E78CC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２</w:t>
      </w:r>
      <w:r w:rsidR="007E78CC" w:rsidRPr="00BD7A6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基幹相談支援センター設置促進</w:t>
      </w:r>
      <w:r w:rsidR="002715CB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</w:t>
      </w:r>
      <w:r w:rsidR="002715CB">
        <w:rPr>
          <w:rFonts w:hint="eastAsia"/>
        </w:rPr>
        <w:t>（都道府県名）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65"/>
        <w:gridCol w:w="4179"/>
        <w:gridCol w:w="5670"/>
      </w:tblGrid>
      <w:tr w:rsidR="007E78CC" w:rsidRPr="00470826" w14:paraId="2FCFF1E0" w14:textId="77777777" w:rsidTr="00476A5B">
        <w:trPr>
          <w:trHeight w:val="675"/>
        </w:trPr>
        <w:tc>
          <w:tcPr>
            <w:tcW w:w="465" w:type="dxa"/>
          </w:tcPr>
          <w:p w14:paraId="6C3647DC" w14:textId="77777777" w:rsidR="007E78CC" w:rsidRPr="00470826" w:rsidRDefault="007E78CC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4179" w:type="dxa"/>
          </w:tcPr>
          <w:p w14:paraId="796FB20A" w14:textId="77777777" w:rsidR="007E78CC" w:rsidRPr="008540F2" w:rsidRDefault="001154A2" w:rsidP="00E36682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基幹センターの数</w:t>
            </w:r>
          </w:p>
        </w:tc>
        <w:tc>
          <w:tcPr>
            <w:tcW w:w="5670" w:type="dxa"/>
          </w:tcPr>
          <w:p w14:paraId="4D0E11DC" w14:textId="77777777" w:rsidR="007E78CC" w:rsidRPr="008540F2" w:rsidRDefault="001154A2" w:rsidP="001154A2">
            <w:pPr>
              <w:spacing w:line="480" w:lineRule="auto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〇箇所</w:t>
            </w:r>
          </w:p>
        </w:tc>
      </w:tr>
      <w:tr w:rsidR="007E78CC" w:rsidRPr="00470826" w14:paraId="4F2F1FD5" w14:textId="77777777" w:rsidTr="00476A5B">
        <w:trPr>
          <w:trHeight w:val="765"/>
        </w:trPr>
        <w:tc>
          <w:tcPr>
            <w:tcW w:w="465" w:type="dxa"/>
          </w:tcPr>
          <w:p w14:paraId="577EE6C1" w14:textId="77777777" w:rsidR="007E78CC" w:rsidRDefault="007E78CC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4179" w:type="dxa"/>
          </w:tcPr>
          <w:p w14:paraId="3A6765C9" w14:textId="77777777" w:rsidR="007E78CC" w:rsidRDefault="00BB2FDC" w:rsidP="00511F02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設置促進のための</w:t>
            </w:r>
            <w:r w:rsidR="00511F02">
              <w:rPr>
                <w:rFonts w:asciiTheme="majorEastAsia" w:eastAsiaTheme="majorEastAsia" w:hAnsiTheme="majorEastAsia" w:hint="eastAsia"/>
                <w:sz w:val="24"/>
                <w:szCs w:val="24"/>
              </w:rPr>
              <w:t>特徴的な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取組</w:t>
            </w:r>
          </w:p>
        </w:tc>
        <w:tc>
          <w:tcPr>
            <w:tcW w:w="5670" w:type="dxa"/>
          </w:tcPr>
          <w:p w14:paraId="2BB8AA89" w14:textId="77777777" w:rsidR="001154A2" w:rsidRDefault="001154A2" w:rsidP="00E81612">
            <w:pPr>
              <w:spacing w:line="400" w:lineRule="exact"/>
              <w:ind w:leftChars="100" w:left="570" w:hangingChars="150" w:hanging="36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・（</w:t>
            </w:r>
            <w:r w:rsidR="00BB2FDC">
              <w:rPr>
                <w:rFonts w:asciiTheme="majorEastAsia" w:eastAsiaTheme="majorEastAsia" w:hAnsiTheme="majorEastAsia" w:hint="eastAsia"/>
                <w:sz w:val="24"/>
                <w:szCs w:val="24"/>
              </w:rPr>
              <w:t>市町村への働きかけ、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基幹センター同士の連携</w:t>
            </w:r>
            <w:r w:rsidR="00C242E6">
              <w:rPr>
                <w:rFonts w:asciiTheme="majorEastAsia" w:eastAsiaTheme="majorEastAsia" w:hAnsiTheme="majorEastAsia" w:hint="eastAsia"/>
                <w:sz w:val="24"/>
                <w:szCs w:val="24"/>
              </w:rPr>
              <w:t>方法</w:t>
            </w:r>
            <w:r w:rsidR="00BB2FDC">
              <w:rPr>
                <w:rFonts w:asciiTheme="majorEastAsia" w:eastAsiaTheme="majorEastAsia" w:hAnsiTheme="majorEastAsia" w:hint="eastAsia"/>
                <w:sz w:val="24"/>
                <w:szCs w:val="24"/>
              </w:rPr>
              <w:t>、主任研を活用した設置促進の仕組み作り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など）</w:t>
            </w:r>
          </w:p>
          <w:p w14:paraId="66730D6E" w14:textId="77777777" w:rsidR="007E78CC" w:rsidRDefault="001154A2" w:rsidP="001154A2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66D70F9F" w14:textId="77777777" w:rsidR="00E81612" w:rsidRDefault="00E81612" w:rsidP="001154A2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637F3EB8" w14:textId="77777777" w:rsidR="001154A2" w:rsidRDefault="001154A2" w:rsidP="001154A2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39611A1" w14:textId="77777777" w:rsidR="00E81612" w:rsidRDefault="00E81612" w:rsidP="001154A2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E78CC" w:rsidRPr="00470826" w14:paraId="393EA027" w14:textId="77777777" w:rsidTr="00476A5B">
        <w:trPr>
          <w:trHeight w:val="735"/>
        </w:trPr>
        <w:tc>
          <w:tcPr>
            <w:tcW w:w="465" w:type="dxa"/>
          </w:tcPr>
          <w:p w14:paraId="5DE5201E" w14:textId="77777777" w:rsidR="007E78CC" w:rsidRPr="00470826" w:rsidRDefault="007E78CC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4179" w:type="dxa"/>
          </w:tcPr>
          <w:p w14:paraId="3A0E14C3" w14:textId="77777777" w:rsidR="007E78CC" w:rsidRPr="008540F2" w:rsidRDefault="00BB2FDC" w:rsidP="00E36682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課題</w:t>
            </w:r>
          </w:p>
        </w:tc>
        <w:tc>
          <w:tcPr>
            <w:tcW w:w="5670" w:type="dxa"/>
          </w:tcPr>
          <w:p w14:paraId="493F4BF7" w14:textId="77777777" w:rsidR="007E78CC" w:rsidRDefault="001154A2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1C521561" w14:textId="77777777" w:rsidR="007E78CC" w:rsidRDefault="007E78CC" w:rsidP="00E36682">
            <w:pPr>
              <w:pStyle w:val="a4"/>
              <w:numPr>
                <w:ilvl w:val="0"/>
                <w:numId w:val="1"/>
              </w:numPr>
              <w:spacing w:line="360" w:lineRule="exact"/>
              <w:ind w:leftChars="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 </w:t>
            </w:r>
          </w:p>
          <w:p w14:paraId="140AEB21" w14:textId="77777777" w:rsidR="00C242E6" w:rsidRDefault="00E81612" w:rsidP="00E81612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・</w:t>
            </w:r>
          </w:p>
          <w:p w14:paraId="01EB1002" w14:textId="77777777" w:rsidR="00E81612" w:rsidRDefault="00E81612" w:rsidP="00E81612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31D1C6FD" w14:textId="77777777" w:rsidR="00E81612" w:rsidRPr="00E81612" w:rsidRDefault="00E81612" w:rsidP="00E81612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7CB9C79" w14:textId="77777777" w:rsidR="007E78CC" w:rsidRPr="00777D46" w:rsidRDefault="007E78CC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　　　　　　　</w:t>
            </w:r>
          </w:p>
        </w:tc>
      </w:tr>
      <w:tr w:rsidR="007E78CC" w:rsidRPr="00470826" w14:paraId="10751271" w14:textId="77777777" w:rsidTr="00476A5B">
        <w:tc>
          <w:tcPr>
            <w:tcW w:w="465" w:type="dxa"/>
          </w:tcPr>
          <w:p w14:paraId="3292DBF9" w14:textId="77777777" w:rsidR="007E78CC" w:rsidRPr="00470826" w:rsidRDefault="00511F02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4179" w:type="dxa"/>
          </w:tcPr>
          <w:p w14:paraId="470DB733" w14:textId="77777777" w:rsidR="007E78CC" w:rsidRPr="008540F2" w:rsidRDefault="007E78CC" w:rsidP="005C2997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他県に聞きたいこと</w:t>
            </w:r>
          </w:p>
        </w:tc>
        <w:tc>
          <w:tcPr>
            <w:tcW w:w="5670" w:type="dxa"/>
          </w:tcPr>
          <w:p w14:paraId="7439EDE6" w14:textId="77777777" w:rsidR="007E78CC" w:rsidRDefault="007E78CC" w:rsidP="00E36682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6D68909B" w14:textId="77777777" w:rsidR="007E78CC" w:rsidRDefault="007E78CC" w:rsidP="007453B7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5F80747B" w14:textId="77777777" w:rsidR="001154A2" w:rsidRDefault="001154A2" w:rsidP="007453B7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E017B5B" w14:textId="77777777" w:rsidR="00E81612" w:rsidRDefault="00E81612" w:rsidP="007453B7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79E648BE" w14:textId="77777777" w:rsidR="00E81612" w:rsidRDefault="00E81612" w:rsidP="007453B7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2819670" w14:textId="77777777" w:rsidR="001154A2" w:rsidRPr="008540F2" w:rsidRDefault="001154A2" w:rsidP="007453B7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76514506" w14:textId="77777777" w:rsidR="00CC0A0F" w:rsidRDefault="00CC0A0F"/>
    <w:p w14:paraId="26D1FE6D" w14:textId="77777777" w:rsidR="00CC0A0F" w:rsidRDefault="00CC0A0F"/>
    <w:p w14:paraId="611A7031" w14:textId="77777777" w:rsidR="00E81612" w:rsidRDefault="00E81612"/>
    <w:p w14:paraId="4E4EE469" w14:textId="77777777" w:rsidR="00E81612" w:rsidRDefault="00E81612"/>
    <w:p w14:paraId="439D7D77" w14:textId="77777777" w:rsidR="00E81612" w:rsidRDefault="00E81612"/>
    <w:p w14:paraId="0BE31899" w14:textId="77777777" w:rsidR="00E81612" w:rsidRDefault="00E81612"/>
    <w:p w14:paraId="22335B4F" w14:textId="77777777" w:rsidR="00E81612" w:rsidRDefault="00E81612"/>
    <w:p w14:paraId="2742A23E" w14:textId="77777777" w:rsidR="00E81612" w:rsidRDefault="00E81612"/>
    <w:p w14:paraId="4256F55F" w14:textId="77777777" w:rsidR="00E81612" w:rsidRDefault="00E81612"/>
    <w:p w14:paraId="1D1016FB" w14:textId="77777777" w:rsidR="00E81612" w:rsidRDefault="00E81612"/>
    <w:p w14:paraId="0D4E4A04" w14:textId="77777777" w:rsidR="00E81612" w:rsidRDefault="00E81612"/>
    <w:p w14:paraId="0F7A4316" w14:textId="77777777" w:rsidR="00E81612" w:rsidRDefault="00E81612"/>
    <w:p w14:paraId="606C6F58" w14:textId="77777777" w:rsidR="00E81612" w:rsidRDefault="00E81612"/>
    <w:p w14:paraId="3AF86054" w14:textId="77777777" w:rsidR="00E81612" w:rsidRDefault="00E81612"/>
    <w:p w14:paraId="65945CCA" w14:textId="77777777" w:rsidR="00E81612" w:rsidRDefault="00E81612" w:rsidP="00E81612">
      <w:pPr>
        <w:jc w:val="center"/>
      </w:pPr>
      <w:r>
        <w:rPr>
          <w:rFonts w:asciiTheme="majorEastAsia" w:eastAsiaTheme="majorEastAsia" w:hAnsiTheme="majorEastAsia" w:hint="eastAsia"/>
          <w:sz w:val="24"/>
          <w:szCs w:val="24"/>
        </w:rPr>
        <w:lastRenderedPageBreak/>
        <w:t>テーマ２「相談支援体制整備について」</w:t>
      </w:r>
    </w:p>
    <w:p w14:paraId="07B8AF44" w14:textId="77777777" w:rsidR="00E81612" w:rsidRPr="00E81612" w:rsidRDefault="00E81612"/>
    <w:p w14:paraId="53287D2C" w14:textId="77777777" w:rsidR="00CC0A0F" w:rsidRPr="007453B7" w:rsidRDefault="007453B7">
      <w:pPr>
        <w:rPr>
          <w:rFonts w:asciiTheme="majorEastAsia" w:eastAsiaTheme="majorEastAsia" w:hAnsiTheme="majorEastAsia"/>
          <w:sz w:val="24"/>
          <w:szCs w:val="24"/>
        </w:rPr>
      </w:pPr>
      <w:r>
        <w:rPr>
          <w:rFonts w:asciiTheme="majorEastAsia" w:eastAsiaTheme="majorEastAsia" w:hAnsiTheme="majorEastAsia" w:hint="eastAsia"/>
          <w:sz w:val="24"/>
          <w:szCs w:val="24"/>
        </w:rPr>
        <w:t>３</w:t>
      </w:r>
      <w:r w:rsidRPr="00BD7A67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  <w:r>
        <w:rPr>
          <w:rFonts w:asciiTheme="majorEastAsia" w:eastAsiaTheme="majorEastAsia" w:hAnsiTheme="majorEastAsia" w:hint="eastAsia"/>
          <w:sz w:val="24"/>
          <w:szCs w:val="24"/>
        </w:rPr>
        <w:t>人材育成</w:t>
      </w:r>
      <w:r w:rsidR="002715CB">
        <w:rPr>
          <w:rFonts w:asciiTheme="majorEastAsia" w:eastAsiaTheme="majorEastAsia" w:hAnsiTheme="majorEastAsia" w:hint="eastAsia"/>
          <w:sz w:val="24"/>
          <w:szCs w:val="24"/>
        </w:rPr>
        <w:t xml:space="preserve">　　　　　　　　　　　　　　　　　　　　　　　　　　　　</w:t>
      </w:r>
      <w:r w:rsidR="00E81612">
        <w:rPr>
          <w:rFonts w:hint="eastAsia"/>
        </w:rPr>
        <w:t>（都道府県名）</w:t>
      </w:r>
      <w:r w:rsidR="002715CB">
        <w:rPr>
          <w:rFonts w:asciiTheme="majorEastAsia" w:eastAsiaTheme="majorEastAsia" w:hAnsiTheme="majorEastAsia" w:hint="eastAsia"/>
          <w:sz w:val="24"/>
          <w:szCs w:val="24"/>
        </w:rPr>
        <w:t xml:space="preserve">　</w:t>
      </w:r>
    </w:p>
    <w:tbl>
      <w:tblPr>
        <w:tblStyle w:val="a3"/>
        <w:tblW w:w="10314" w:type="dxa"/>
        <w:tblLook w:val="04A0" w:firstRow="1" w:lastRow="0" w:firstColumn="1" w:lastColumn="0" w:noHBand="0" w:noVBand="1"/>
      </w:tblPr>
      <w:tblGrid>
        <w:gridCol w:w="465"/>
        <w:gridCol w:w="4179"/>
        <w:gridCol w:w="5670"/>
      </w:tblGrid>
      <w:tr w:rsidR="007E78CC" w:rsidRPr="00470826" w14:paraId="3500F7F7" w14:textId="77777777" w:rsidTr="00476A5B">
        <w:trPr>
          <w:trHeight w:val="675"/>
        </w:trPr>
        <w:tc>
          <w:tcPr>
            <w:tcW w:w="465" w:type="dxa"/>
          </w:tcPr>
          <w:p w14:paraId="5356E709" w14:textId="77777777" w:rsidR="007E78CC" w:rsidRPr="00470826" w:rsidRDefault="007E78CC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１</w:t>
            </w:r>
          </w:p>
        </w:tc>
        <w:tc>
          <w:tcPr>
            <w:tcW w:w="4179" w:type="dxa"/>
          </w:tcPr>
          <w:p w14:paraId="47EA2D3E" w14:textId="77777777" w:rsidR="007E78CC" w:rsidRPr="008540F2" w:rsidRDefault="00BB2FDC" w:rsidP="00BB2FDC">
            <w:pPr>
              <w:spacing w:line="480" w:lineRule="auto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人材育成ビジョンの策定状況</w:t>
            </w:r>
          </w:p>
        </w:tc>
        <w:tc>
          <w:tcPr>
            <w:tcW w:w="5670" w:type="dxa"/>
          </w:tcPr>
          <w:p w14:paraId="7DD68FB7" w14:textId="77777777" w:rsidR="007E78CC" w:rsidRDefault="007E78CC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  <w:r w:rsidR="00BB2FDC">
              <w:rPr>
                <w:rFonts w:asciiTheme="majorEastAsia" w:eastAsiaTheme="majorEastAsia" w:hAnsiTheme="majorEastAsia" w:hint="eastAsia"/>
                <w:sz w:val="24"/>
                <w:szCs w:val="24"/>
              </w:rPr>
              <w:t>策定済み（平成〇年度）</w:t>
            </w:r>
          </w:p>
          <w:p w14:paraId="2B546AC6" w14:textId="77777777" w:rsidR="00BB2FDC" w:rsidRDefault="007E78CC" w:rsidP="00E36682">
            <w:pPr>
              <w:spacing w:line="360" w:lineRule="exact"/>
              <w:ind w:leftChars="100" w:left="570" w:hangingChars="150" w:hanging="36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  <w:r w:rsidR="00BB2FDC">
              <w:rPr>
                <w:rFonts w:asciiTheme="majorEastAsia" w:eastAsiaTheme="majorEastAsia" w:hAnsiTheme="majorEastAsia" w:hint="eastAsia"/>
                <w:sz w:val="24"/>
                <w:szCs w:val="24"/>
              </w:rPr>
              <w:t>策定予定（令和〇年度）</w:t>
            </w:r>
          </w:p>
          <w:p w14:paraId="6090FB2E" w14:textId="77777777" w:rsidR="007E78CC" w:rsidRPr="008540F2" w:rsidRDefault="00BB2FDC" w:rsidP="00BB2FDC">
            <w:pPr>
              <w:spacing w:line="360" w:lineRule="exact"/>
              <w:ind w:leftChars="100" w:left="570" w:hangingChars="150" w:hanging="36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・未定</w:t>
            </w:r>
          </w:p>
        </w:tc>
      </w:tr>
      <w:tr w:rsidR="007E78CC" w:rsidRPr="00470826" w14:paraId="336BECB3" w14:textId="77777777" w:rsidTr="00476A5B">
        <w:trPr>
          <w:trHeight w:val="765"/>
        </w:trPr>
        <w:tc>
          <w:tcPr>
            <w:tcW w:w="465" w:type="dxa"/>
          </w:tcPr>
          <w:p w14:paraId="013599EC" w14:textId="77777777" w:rsidR="007E78CC" w:rsidRDefault="007E78CC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２</w:t>
            </w:r>
          </w:p>
        </w:tc>
        <w:tc>
          <w:tcPr>
            <w:tcW w:w="4179" w:type="dxa"/>
          </w:tcPr>
          <w:p w14:paraId="005EA863" w14:textId="77777777" w:rsidR="007E78CC" w:rsidRDefault="00BB2FDC" w:rsidP="00511F02">
            <w:pPr>
              <w:spacing w:line="400" w:lineRule="exact"/>
              <w:ind w:leftChars="50" w:left="105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人材</w:t>
            </w:r>
            <w:r w:rsidR="00511F02">
              <w:rPr>
                <w:rFonts w:asciiTheme="majorEastAsia" w:eastAsiaTheme="majorEastAsia" w:hAnsiTheme="majorEastAsia" w:hint="eastAsia"/>
                <w:sz w:val="24"/>
                <w:szCs w:val="24"/>
              </w:rPr>
              <w:t>（相談支援専門員）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を育成するための特徴的な取組</w:t>
            </w:r>
          </w:p>
        </w:tc>
        <w:tc>
          <w:tcPr>
            <w:tcW w:w="5670" w:type="dxa"/>
          </w:tcPr>
          <w:p w14:paraId="4A6E938A" w14:textId="77777777" w:rsidR="00BB2FDC" w:rsidRDefault="00BB2FDC" w:rsidP="00BB2FDC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0F1EF59B" w14:textId="77777777" w:rsidR="00BB2FDC" w:rsidRDefault="00BB2FDC" w:rsidP="00BB2FDC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31C0E891" w14:textId="77777777" w:rsidR="007E78CC" w:rsidRDefault="007E78CC" w:rsidP="00BB2FDC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50A6D16D" w14:textId="77777777" w:rsidR="00E81612" w:rsidRDefault="00E81612" w:rsidP="00BB2FDC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ABD18C4" w14:textId="77777777" w:rsidR="00E81612" w:rsidRDefault="00E81612" w:rsidP="00BB2FDC">
            <w:pPr>
              <w:spacing w:line="40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E78CC" w:rsidRPr="00470826" w14:paraId="56F12B2D" w14:textId="77777777" w:rsidTr="00476A5B">
        <w:tc>
          <w:tcPr>
            <w:tcW w:w="465" w:type="dxa"/>
          </w:tcPr>
          <w:p w14:paraId="4E644C2B" w14:textId="77777777" w:rsidR="007E78CC" w:rsidRPr="00470826" w:rsidRDefault="00511F02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３</w:t>
            </w:r>
          </w:p>
        </w:tc>
        <w:tc>
          <w:tcPr>
            <w:tcW w:w="4179" w:type="dxa"/>
          </w:tcPr>
          <w:p w14:paraId="78CAEFD9" w14:textId="77777777" w:rsidR="007E78CC" w:rsidRPr="008540F2" w:rsidRDefault="007E78CC" w:rsidP="00E36682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課題</w:t>
            </w:r>
          </w:p>
        </w:tc>
        <w:tc>
          <w:tcPr>
            <w:tcW w:w="5670" w:type="dxa"/>
          </w:tcPr>
          <w:p w14:paraId="1C605D0F" w14:textId="77777777" w:rsidR="007E78CC" w:rsidRPr="008540F2" w:rsidRDefault="007E78CC" w:rsidP="00E366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　</w:t>
            </w:r>
          </w:p>
          <w:p w14:paraId="37DEBA6D" w14:textId="77777777" w:rsidR="007E78CC" w:rsidRDefault="007E78CC" w:rsidP="00E36682">
            <w:pPr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76A2C75A" w14:textId="77777777" w:rsidR="007E78CC" w:rsidRDefault="007E78CC" w:rsidP="00E36682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5DC6CD24" w14:textId="77777777" w:rsidR="007E78CC" w:rsidRDefault="007E78CC" w:rsidP="00E36682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EB8CB40" w14:textId="77777777" w:rsidR="00E81612" w:rsidRDefault="00E81612" w:rsidP="00E36682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025A22AE" w14:textId="77777777" w:rsidR="00E81612" w:rsidRPr="008540F2" w:rsidRDefault="00E81612" w:rsidP="00E36682">
            <w:pPr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  <w:tr w:rsidR="007E78CC" w:rsidRPr="00470826" w14:paraId="1961FB82" w14:textId="77777777" w:rsidTr="00476A5B">
        <w:tc>
          <w:tcPr>
            <w:tcW w:w="465" w:type="dxa"/>
          </w:tcPr>
          <w:p w14:paraId="7D123F81" w14:textId="77777777" w:rsidR="007E78CC" w:rsidRPr="00470826" w:rsidRDefault="00511F02" w:rsidP="00E36682">
            <w:pPr>
              <w:spacing w:line="480" w:lineRule="auto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４</w:t>
            </w:r>
          </w:p>
        </w:tc>
        <w:tc>
          <w:tcPr>
            <w:tcW w:w="4179" w:type="dxa"/>
          </w:tcPr>
          <w:p w14:paraId="401B26C2" w14:textId="77777777" w:rsidR="007E78CC" w:rsidRPr="008540F2" w:rsidRDefault="007E78CC" w:rsidP="005C2997">
            <w:pPr>
              <w:spacing w:line="480" w:lineRule="auto"/>
              <w:ind w:firstLineChars="50" w:firstLine="12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他県に聞きたいこと</w:t>
            </w:r>
          </w:p>
        </w:tc>
        <w:tc>
          <w:tcPr>
            <w:tcW w:w="5670" w:type="dxa"/>
          </w:tcPr>
          <w:p w14:paraId="6CAAB3B8" w14:textId="77777777" w:rsidR="007E78CC" w:rsidRDefault="007E78CC" w:rsidP="00E36682">
            <w:pPr>
              <w:spacing w:line="360" w:lineRule="exact"/>
              <w:rPr>
                <w:rFonts w:asciiTheme="majorEastAsia" w:eastAsiaTheme="majorEastAsia" w:hAnsiTheme="majorEastAsia"/>
                <w:sz w:val="24"/>
                <w:szCs w:val="24"/>
              </w:rPr>
            </w:pPr>
            <w:r w:rsidRPr="008540F2">
              <w:rPr>
                <w:rFonts w:asciiTheme="majorEastAsia" w:eastAsiaTheme="majorEastAsia" w:hAnsiTheme="majorEastAsia" w:hint="eastAsia"/>
                <w:sz w:val="24"/>
                <w:szCs w:val="24"/>
              </w:rPr>
              <w:t xml:space="preserve">　</w:t>
            </w: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6BBD927A" w14:textId="77777777" w:rsidR="007E78CC" w:rsidRDefault="007E78CC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62A93D3E" w14:textId="77777777" w:rsidR="007E78CC" w:rsidRDefault="007E78CC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  <w:r>
              <w:rPr>
                <w:rFonts w:asciiTheme="majorEastAsia" w:eastAsiaTheme="majorEastAsia" w:hAnsiTheme="majorEastAsia" w:hint="eastAsia"/>
                <w:sz w:val="24"/>
                <w:szCs w:val="24"/>
              </w:rPr>
              <w:t>・</w:t>
            </w:r>
          </w:p>
          <w:p w14:paraId="119F5528" w14:textId="77777777" w:rsidR="00511F02" w:rsidRDefault="00511F02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2892AD02" w14:textId="77777777" w:rsidR="00E81612" w:rsidRDefault="00E81612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  <w:p w14:paraId="1E03F886" w14:textId="77777777" w:rsidR="007E78CC" w:rsidRPr="008540F2" w:rsidRDefault="007E78CC" w:rsidP="00E36682">
            <w:pPr>
              <w:spacing w:line="360" w:lineRule="exact"/>
              <w:ind w:firstLineChars="100" w:firstLine="240"/>
              <w:rPr>
                <w:rFonts w:asciiTheme="majorEastAsia" w:eastAsiaTheme="majorEastAsia" w:hAnsiTheme="majorEastAsia"/>
                <w:sz w:val="24"/>
                <w:szCs w:val="24"/>
              </w:rPr>
            </w:pPr>
          </w:p>
        </w:tc>
      </w:tr>
    </w:tbl>
    <w:p w14:paraId="5EFA60FF" w14:textId="77777777" w:rsidR="00CC0A0F" w:rsidRDefault="00CC0A0F"/>
    <w:sectPr w:rsidR="00CC0A0F" w:rsidSect="00C24C46">
      <w:headerReference w:type="default" r:id="rId8"/>
      <w:footerReference w:type="default" r:id="rId9"/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1BE19A" w14:textId="77777777" w:rsidR="00FC7E5E" w:rsidRDefault="00FC7E5E" w:rsidP="00FC7E5E">
      <w:r>
        <w:separator/>
      </w:r>
    </w:p>
  </w:endnote>
  <w:endnote w:type="continuationSeparator" w:id="0">
    <w:p w14:paraId="366324EE" w14:textId="77777777" w:rsidR="00FC7E5E" w:rsidRDefault="00FC7E5E" w:rsidP="00FC7E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13366845"/>
      <w:docPartObj>
        <w:docPartGallery w:val="Page Numbers (Bottom of Page)"/>
        <w:docPartUnique/>
      </w:docPartObj>
    </w:sdtPr>
    <w:sdtEndPr>
      <w:rPr>
        <w:rFonts w:asciiTheme="majorEastAsia" w:eastAsiaTheme="majorEastAsia" w:hAnsiTheme="majorEastAsia"/>
        <w:sz w:val="24"/>
        <w:szCs w:val="24"/>
      </w:rPr>
    </w:sdtEndPr>
    <w:sdtContent>
      <w:p w14:paraId="71FAA549" w14:textId="77777777" w:rsidR="00FC7E5E" w:rsidRPr="00FC7E5E" w:rsidRDefault="00FC7E5E" w:rsidP="00FC7E5E">
        <w:pPr>
          <w:pStyle w:val="a7"/>
          <w:jc w:val="center"/>
          <w:rPr>
            <w:rFonts w:asciiTheme="majorEastAsia" w:eastAsiaTheme="majorEastAsia" w:hAnsiTheme="majorEastAsia"/>
            <w:sz w:val="24"/>
            <w:szCs w:val="24"/>
          </w:rPr>
        </w:pPr>
        <w:r w:rsidRPr="00FC7E5E">
          <w:rPr>
            <w:rFonts w:asciiTheme="majorEastAsia" w:eastAsiaTheme="majorEastAsia" w:hAnsiTheme="majorEastAsia"/>
            <w:sz w:val="24"/>
            <w:szCs w:val="24"/>
          </w:rPr>
          <w:fldChar w:fldCharType="begin"/>
        </w:r>
        <w:r w:rsidRPr="00FC7E5E">
          <w:rPr>
            <w:rFonts w:asciiTheme="majorEastAsia" w:eastAsiaTheme="majorEastAsia" w:hAnsiTheme="majorEastAsia"/>
            <w:sz w:val="24"/>
            <w:szCs w:val="24"/>
          </w:rPr>
          <w:instrText>PAGE   \* MERGEFORMAT</w:instrText>
        </w:r>
        <w:r w:rsidRPr="00FC7E5E">
          <w:rPr>
            <w:rFonts w:asciiTheme="majorEastAsia" w:eastAsiaTheme="majorEastAsia" w:hAnsiTheme="majorEastAsia"/>
            <w:sz w:val="24"/>
            <w:szCs w:val="24"/>
          </w:rPr>
          <w:fldChar w:fldCharType="separate"/>
        </w:r>
        <w:r w:rsidR="00D104A5" w:rsidRPr="00D104A5">
          <w:rPr>
            <w:rFonts w:asciiTheme="majorEastAsia" w:eastAsiaTheme="majorEastAsia" w:hAnsiTheme="majorEastAsia"/>
            <w:noProof/>
            <w:sz w:val="24"/>
            <w:szCs w:val="24"/>
            <w:lang w:val="ja-JP"/>
          </w:rPr>
          <w:t>2</w:t>
        </w:r>
        <w:r w:rsidRPr="00FC7E5E">
          <w:rPr>
            <w:rFonts w:asciiTheme="majorEastAsia" w:eastAsiaTheme="majorEastAsia" w:hAnsiTheme="majorEastAsia"/>
            <w:sz w:val="24"/>
            <w:szCs w:val="24"/>
          </w:rPr>
          <w:fldChar w:fldCharType="end"/>
        </w:r>
      </w:p>
    </w:sdtContent>
  </w:sdt>
  <w:p w14:paraId="37A3E432" w14:textId="77777777" w:rsidR="00FC7E5E" w:rsidRDefault="00FC7E5E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BF790B" w14:textId="77777777" w:rsidR="00FC7E5E" w:rsidRDefault="00FC7E5E" w:rsidP="00FC7E5E">
      <w:r>
        <w:separator/>
      </w:r>
    </w:p>
  </w:footnote>
  <w:footnote w:type="continuationSeparator" w:id="0">
    <w:p w14:paraId="7DE06486" w14:textId="77777777" w:rsidR="00FC7E5E" w:rsidRDefault="00FC7E5E" w:rsidP="00FC7E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F49495" w14:textId="2875340E" w:rsidR="00B23FEB" w:rsidRPr="00ED3303" w:rsidRDefault="00B23FEB" w:rsidP="00B23FEB">
    <w:pPr>
      <w:pStyle w:val="a5"/>
      <w:jc w:val="right"/>
      <w:rPr>
        <w:rFonts w:asciiTheme="majorEastAsia" w:eastAsiaTheme="majorEastAsia" w:hAnsiTheme="majorEastAsia"/>
      </w:rPr>
    </w:pPr>
    <w:r w:rsidRPr="00ED3303">
      <w:rPr>
        <w:rFonts w:asciiTheme="majorEastAsia" w:eastAsiaTheme="majorEastAsia" w:hAnsiTheme="majorEastAsia" w:hint="eastAsia"/>
      </w:rPr>
      <w:t>事前課題５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EC63D6E"/>
    <w:multiLevelType w:val="hybridMultilevel"/>
    <w:tmpl w:val="1E4CD3B2"/>
    <w:lvl w:ilvl="0" w:tplc="35B6D230">
      <w:numFmt w:val="bullet"/>
      <w:lvlText w:val="・"/>
      <w:lvlJc w:val="left"/>
      <w:pPr>
        <w:ind w:left="600" w:hanging="360"/>
      </w:pPr>
      <w:rPr>
        <w:rFonts w:ascii="ＭＳ ゴシック" w:eastAsia="ＭＳ ゴシック" w:hAnsi="ＭＳ 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C3F19"/>
    <w:rsid w:val="00055DB8"/>
    <w:rsid w:val="00091B15"/>
    <w:rsid w:val="000C3DF2"/>
    <w:rsid w:val="000D7C64"/>
    <w:rsid w:val="000F6514"/>
    <w:rsid w:val="001154A2"/>
    <w:rsid w:val="00153E43"/>
    <w:rsid w:val="001C615D"/>
    <w:rsid w:val="001D7B4A"/>
    <w:rsid w:val="002715CB"/>
    <w:rsid w:val="002C3F19"/>
    <w:rsid w:val="0034072A"/>
    <w:rsid w:val="00367F80"/>
    <w:rsid w:val="003B012B"/>
    <w:rsid w:val="003E635F"/>
    <w:rsid w:val="00406842"/>
    <w:rsid w:val="0043343E"/>
    <w:rsid w:val="00470826"/>
    <w:rsid w:val="00476A5B"/>
    <w:rsid w:val="004840AD"/>
    <w:rsid w:val="00511F02"/>
    <w:rsid w:val="005C2997"/>
    <w:rsid w:val="005D1B69"/>
    <w:rsid w:val="00610DEE"/>
    <w:rsid w:val="0065126F"/>
    <w:rsid w:val="006A6D90"/>
    <w:rsid w:val="007453B7"/>
    <w:rsid w:val="00761229"/>
    <w:rsid w:val="00777D46"/>
    <w:rsid w:val="00797961"/>
    <w:rsid w:val="007E78CC"/>
    <w:rsid w:val="007F4FC7"/>
    <w:rsid w:val="008540F2"/>
    <w:rsid w:val="00874043"/>
    <w:rsid w:val="00896975"/>
    <w:rsid w:val="0089733D"/>
    <w:rsid w:val="00897F61"/>
    <w:rsid w:val="008A150B"/>
    <w:rsid w:val="00913508"/>
    <w:rsid w:val="009D2839"/>
    <w:rsid w:val="00A2008A"/>
    <w:rsid w:val="00A45A0A"/>
    <w:rsid w:val="00A756F9"/>
    <w:rsid w:val="00AF0325"/>
    <w:rsid w:val="00B23FEB"/>
    <w:rsid w:val="00B45DEB"/>
    <w:rsid w:val="00BB2FDC"/>
    <w:rsid w:val="00BD7A67"/>
    <w:rsid w:val="00BE0224"/>
    <w:rsid w:val="00C242E6"/>
    <w:rsid w:val="00C24C46"/>
    <w:rsid w:val="00C83C64"/>
    <w:rsid w:val="00CC0A0F"/>
    <w:rsid w:val="00CD6354"/>
    <w:rsid w:val="00D104A5"/>
    <w:rsid w:val="00D524BD"/>
    <w:rsid w:val="00D5517A"/>
    <w:rsid w:val="00D8265F"/>
    <w:rsid w:val="00DD0AA4"/>
    <w:rsid w:val="00E50146"/>
    <w:rsid w:val="00E81612"/>
    <w:rsid w:val="00ED3303"/>
    <w:rsid w:val="00ED7BBC"/>
    <w:rsid w:val="00F9000B"/>
    <w:rsid w:val="00F924FD"/>
    <w:rsid w:val="00FC7E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FFDB58D"/>
  <w15:docId w15:val="{48E95C01-D3C6-4F18-ABF0-BD1DE8E9A2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75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77D46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FC7E5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FC7E5E"/>
  </w:style>
  <w:style w:type="paragraph" w:styleId="a7">
    <w:name w:val="footer"/>
    <w:basedOn w:val="a"/>
    <w:link w:val="a8"/>
    <w:uiPriority w:val="99"/>
    <w:unhideWhenUsed/>
    <w:rsid w:val="00FC7E5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FC7E5E"/>
  </w:style>
  <w:style w:type="paragraph" w:styleId="a9">
    <w:name w:val="Balloon Text"/>
    <w:basedOn w:val="a"/>
    <w:link w:val="aa"/>
    <w:uiPriority w:val="99"/>
    <w:semiHidden/>
    <w:unhideWhenUsed/>
    <w:rsid w:val="00B45DEB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B45DEB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7A5D9D-ECEB-4B38-B7E4-2C657A9940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187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宮崎県庁</Company>
  <LinksUpToDate>false</LinksUpToDate>
  <CharactersWithSpaces>1256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隈元 淳二</dc:creator>
  <cp:lastModifiedBy>若山浩彦</cp:lastModifiedBy>
  <cp:revision>5</cp:revision>
  <cp:lastPrinted>2019-11-05T01:14:00Z</cp:lastPrinted>
  <dcterms:created xsi:type="dcterms:W3CDTF">2019-10-25T07:53:00Z</dcterms:created>
  <dcterms:modified xsi:type="dcterms:W3CDTF">2019-11-05T02:25:00Z</dcterms:modified>
</cp:coreProperties>
</file>